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9F4">
        <w:rPr>
          <w:rFonts w:ascii="Times New Roman" w:hAnsi="Times New Roman" w:cs="Times New Roman"/>
          <w:b/>
          <w:sz w:val="24"/>
          <w:szCs w:val="24"/>
        </w:rPr>
        <w:t>Конспект урока литературы в 5 классе.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8879F4">
        <w:rPr>
          <w:rFonts w:ascii="Times New Roman" w:hAnsi="Times New Roman" w:cs="Times New Roman"/>
          <w:sz w:val="24"/>
          <w:szCs w:val="24"/>
        </w:rPr>
        <w:t xml:space="preserve"> Г.К.Андерсен. «Снежная королева». Герда в поисках Кая. Помощники Герды на пути к Каю.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9F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обучающие: научить выделять главное в произведении, делать выводы и изображать образы с учетом их внутреннего мира та внешнего описания;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развивающие: развивать умение анализировать прочитанное, логически мыслить, обобщать и оценивать литературный материал; содействовать развитию речи, памяти, логического мышления, воображения, творческой фантазии, навыков самоутверждения и самооценки; развивать у детей чувства радости, успеха в учебе, заинтересованности к предмету через игровую форму;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воспитывающие: воспитывать уважение к великой силе любви, верности и дружбы, учить ценить и беречь эти чувства; содействовать воспитанию умения внимательно выслушивать мнение других, уважительно относиться к ответам одноклассников, работать в группе.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8879F4">
        <w:rPr>
          <w:rFonts w:ascii="Times New Roman" w:hAnsi="Times New Roman" w:cs="Times New Roman"/>
          <w:sz w:val="24"/>
          <w:szCs w:val="24"/>
        </w:rPr>
        <w:t xml:space="preserve"> нестандартный урок в форме «Путешествия по сказке».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9F4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-Ребята, давайте поиграем в игру «Доброе утро».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-Мне очень хочется пожелать доброго утра всем-всем, каждому из вас.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-Доброе утро, ребята!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-Доброе утро всем, кто присутствует на нашем уроке!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-Я скажу слова «Доброе утро…» и назову кого-то из нашего класса. Те, кого я назову, помашут мне рукой – значит, вы услышали меня и отвечаете на приветствие.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-Попробуем?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-Доброе утро всем девочкам!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-Доброе утро всем мальчикам!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-Доброе утро всем, кому нравится такая погода, как сейчас за окном!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-Доброе утро всем, кто любит конфеты!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-Доброе утро всем, кто сегодня будет хорошо работать на уроке!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Придумано кем-то просто и мудро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При встрече здороваться: «Доброе утро!»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Доброе утро солнцу и птицам!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Доброе утро улыбчивым лицам!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И каждый становится добрым, доверчивым,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И доброе утро длится до вечера.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Я желаю, чтобы доброе и солнечное настроение сопровождало вас в течение всего урока.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Отвечают на приветствие учителя (подымают руки).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2.Постановка</w:t>
      </w:r>
      <w:r w:rsidRPr="008879F4">
        <w:rPr>
          <w:rFonts w:ascii="Times New Roman" w:hAnsi="Times New Roman" w:cs="Times New Roman"/>
          <w:b/>
          <w:sz w:val="24"/>
          <w:szCs w:val="24"/>
        </w:rPr>
        <w:t xml:space="preserve"> темы и цели урока.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-Сегодня мы с вами совершим путешествие по уже прочитанной сказке Г.К.Андерсена «Снежная королева».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В мире много сказок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Грустных и смешных.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И прожить на свете 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Нам нельзя без них.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Пусть герои сказок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Дарят нам тепло.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Пусть добро навеки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Побеждает зло.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На предыдущем уроке вы были объединены в группы. Каждая группа получила индивидуальное задание.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-Для того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79F4">
        <w:rPr>
          <w:rFonts w:ascii="Times New Roman" w:hAnsi="Times New Roman" w:cs="Times New Roman"/>
          <w:sz w:val="24"/>
          <w:szCs w:val="24"/>
        </w:rPr>
        <w:t xml:space="preserve"> чтобы отгадать тему урока, я предлагаю послушать представителей первой группы.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-Перед вами три </w:t>
      </w:r>
      <w:proofErr w:type="spellStart"/>
      <w:r w:rsidRPr="008879F4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879F4">
        <w:rPr>
          <w:rFonts w:ascii="Times New Roman" w:hAnsi="Times New Roman" w:cs="Times New Roman"/>
          <w:sz w:val="24"/>
          <w:szCs w:val="24"/>
        </w:rPr>
        <w:t xml:space="preserve">. Определите первое слово каждого </w:t>
      </w:r>
      <w:proofErr w:type="spellStart"/>
      <w:r w:rsidRPr="008879F4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879F4">
        <w:rPr>
          <w:rFonts w:ascii="Times New Roman" w:hAnsi="Times New Roman" w:cs="Times New Roman"/>
          <w:sz w:val="24"/>
          <w:szCs w:val="24"/>
        </w:rPr>
        <w:t xml:space="preserve"> и сделайте выводы.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-Попытайтесь сформулировать тему нашего урока.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-Да, сегодня мы поговорим о дружбе, верности и любви.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-Как вы думаете, актуальна ли эта тема сегодня?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Выступают с презентацией готового </w:t>
      </w:r>
      <w:proofErr w:type="spellStart"/>
      <w:r w:rsidRPr="008879F4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879F4">
        <w:rPr>
          <w:rFonts w:ascii="Times New Roman" w:hAnsi="Times New Roman" w:cs="Times New Roman"/>
          <w:sz w:val="24"/>
          <w:szCs w:val="24"/>
        </w:rPr>
        <w:t xml:space="preserve"> (без первого слова)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Формулируют тему урока.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Отвечают на вопрос, аргументируя свою точку зрения.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9F4">
        <w:rPr>
          <w:rFonts w:ascii="Times New Roman" w:hAnsi="Times New Roman" w:cs="Times New Roman"/>
          <w:b/>
          <w:sz w:val="24"/>
          <w:szCs w:val="24"/>
        </w:rPr>
        <w:t>3.Исследовательская работа.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-Ключевые слова темы урока знакомы всем.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-Узнать толкование этих слов нам поможет группа исследователей (представители второй группы).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Представители второй группы презентуют словарные статьи из толкового словаря.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9F4">
        <w:rPr>
          <w:rFonts w:ascii="Times New Roman" w:hAnsi="Times New Roman" w:cs="Times New Roman"/>
          <w:b/>
          <w:sz w:val="24"/>
          <w:szCs w:val="24"/>
        </w:rPr>
        <w:t>4.Мотивация учебной деятельности.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-Я считаю, что эпиграфом к нашему уроку подойдут следующие слова: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«Любовь, дружба и верность сильнее страха смерти».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-Работая на уроке, попробуем это доказать.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9F4">
        <w:rPr>
          <w:rFonts w:ascii="Times New Roman" w:hAnsi="Times New Roman" w:cs="Times New Roman"/>
          <w:b/>
          <w:sz w:val="24"/>
          <w:szCs w:val="24"/>
        </w:rPr>
        <w:t>5.Осмысление содержания. Выборочное чтение с частичным анализом.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-В начале сказки Андерсен писал: «Дойдя до конца нашей истории, мы будем знать больше, чем теперь». Наверное, мы, внимательно прочитав произведение великого датского сказочника, узнаем больше, чем раньше. Посмотрим, так ли это.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-Давным-давно жили по соседству двое детей: мальчик Кай и девочка Герда.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-Найдите отрывок: Однажды зимой они сидели у окна и смотрели, как на улице кружатся снежинки.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-Интересно, - задумчиво протянул Кай, - а у них есть королева?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-Конечно, - кивнула бабушка. – Ночью она летает по улице в снежной колеснице и заглядывает в окна. И тогда на стеклах появляются ледяные узоры.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На другой день, когда дети снова играли у окна, Кай вдруг вскрикнул: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-Ай, что-то кольнуло меня в глаз, а потом в сердце!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Вопрос детям: ^ Что узнали от бабушки Кай и Герда о Снежной королеве? 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>(Она летает по улице в снежной колеснице и заглядывает в окна.</w:t>
      </w:r>
      <w:proofErr w:type="gramEnd"/>
      <w:r w:rsidRPr="008879F4">
        <w:rPr>
          <w:rFonts w:ascii="Times New Roman" w:hAnsi="Times New Roman" w:cs="Times New Roman"/>
          <w:sz w:val="24"/>
          <w:szCs w:val="24"/>
        </w:rPr>
        <w:t xml:space="preserve"> И тогда на стеклах появляются ледяные узоры.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Вопрос детям: ^ Что попало в сердце мальчика? 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>(В его сердце попал осколок ледяного зеркала Снежной королевы.</w:t>
      </w:r>
      <w:proofErr w:type="gramEnd"/>
      <w:r w:rsidRPr="00887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>Он должен был превратить сердце Кая в лед.)</w:t>
      </w:r>
      <w:proofErr w:type="gramEnd"/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-Найдите отрывок: Однажды дети отправились играть на площадь. В разгар веселья вдруг появились большие белые сани. Вопрос детям: Как Кай оказался во владениях Снежной королевы? (мальчик привязал свои саночки к большим белым саням Снежной королевы, и она унесла его в свой ледяной дворец.)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-Но Герда не забыла Кая. Она отправилась на его поиски…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Вопрос детям: ^ Что движет </w:t>
      </w:r>
      <w:proofErr w:type="spellStart"/>
      <w:r w:rsidRPr="008879F4">
        <w:rPr>
          <w:rFonts w:ascii="Times New Roman" w:hAnsi="Times New Roman" w:cs="Times New Roman"/>
          <w:sz w:val="24"/>
          <w:szCs w:val="24"/>
        </w:rPr>
        <w:t>Гердой</w:t>
      </w:r>
      <w:proofErr w:type="spellEnd"/>
      <w:r w:rsidRPr="008879F4">
        <w:rPr>
          <w:rFonts w:ascii="Times New Roman" w:hAnsi="Times New Roman" w:cs="Times New Roman"/>
          <w:sz w:val="24"/>
          <w:szCs w:val="24"/>
        </w:rPr>
        <w:t xml:space="preserve">, когда она решается отправиться на поиски Кая? 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>(Любовь.</w:t>
      </w:r>
      <w:proofErr w:type="gramEnd"/>
      <w:r w:rsidRPr="008879F4">
        <w:rPr>
          <w:rFonts w:ascii="Times New Roman" w:hAnsi="Times New Roman" w:cs="Times New Roman"/>
          <w:sz w:val="24"/>
          <w:szCs w:val="24"/>
        </w:rPr>
        <w:t xml:space="preserve"> Она очень скучает, она не может без него. Она не помнит обид и зла, которое он причинил бабушке и ей. 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>Она отправляется на поиски с чистым сердцем).</w:t>
      </w:r>
      <w:proofErr w:type="gramEnd"/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-Почему Герда не осталась у колдуньи?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(У нее была цель: найти и спасти Кая.)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-^ Ребята, а спокойно ли на душе у героини? Почему? (Она боится.)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Дети находят предлагаемые отрывки в тексте и читают по ролям.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Устно отвечают на вопросы.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9F4">
        <w:rPr>
          <w:rFonts w:ascii="Times New Roman" w:hAnsi="Times New Roman" w:cs="Times New Roman"/>
          <w:b/>
          <w:sz w:val="24"/>
          <w:szCs w:val="24"/>
        </w:rPr>
        <w:t>6.Исследовательская работа.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-^ Дети! Герда не 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>одинока</w:t>
      </w:r>
      <w:proofErr w:type="gramEnd"/>
      <w:r w:rsidRPr="008879F4">
        <w:rPr>
          <w:rFonts w:ascii="Times New Roman" w:hAnsi="Times New Roman" w:cs="Times New Roman"/>
          <w:sz w:val="24"/>
          <w:szCs w:val="24"/>
        </w:rPr>
        <w:t xml:space="preserve"> на своем трудном пути. Кто же ее сопровождает и помогает ей? 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Ответят на этот вопрос члены третьей группы. 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-Природа - действующее лицо в сказке.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1.Природа сочувствует и страдает во время похищения Кая. 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>(Буря плакала и страдала, дули холодные ветры, выли волки.</w:t>
      </w:r>
      <w:proofErr w:type="gramEnd"/>
      <w:r w:rsidRPr="00887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>Пролетали с криком черные вороны.)</w:t>
      </w:r>
      <w:proofErr w:type="gramEnd"/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lastRenderedPageBreak/>
        <w:t xml:space="preserve">2.Помогает 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>Герде</w:t>
      </w:r>
      <w:proofErr w:type="gramEnd"/>
      <w:r w:rsidRPr="008879F4">
        <w:rPr>
          <w:rFonts w:ascii="Times New Roman" w:hAnsi="Times New Roman" w:cs="Times New Roman"/>
          <w:sz w:val="24"/>
          <w:szCs w:val="24"/>
        </w:rPr>
        <w:t xml:space="preserve"> во время похищения Кая: «…река не захотела взять у девочки ее сокровище», розы увяли, помогают голуби, олень.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3.Радуется, когда Герда с Каем возвращаются домой: «поют птицы», «деревья покрылись зелеными почками», «расцветали цветы», «зеленела трава».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Члены третьей группы презентуют свою работу: отрывки из кинофильма.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9F4">
        <w:rPr>
          <w:rFonts w:ascii="Times New Roman" w:hAnsi="Times New Roman" w:cs="Times New Roman"/>
          <w:b/>
          <w:sz w:val="24"/>
          <w:szCs w:val="24"/>
        </w:rPr>
        <w:t>7.Физкультминутка.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Мы шагаем не спеша,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Как погода хороша.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Хлопаем в ладоши, хлоп, хлоп.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Топаем ногами, топ, топ.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Качаем головой.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Мы руки поднимаем, мы руки опускаем.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Мы низко приседаем и прямо мы встаем.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(Звук ветра)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Как стало холодно! Руки озябли. Предлагаю согреть их: глубоко вдохните через нос и медленно выдохните через рот.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Выполняют дыхательные и физические упражнения.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9F4">
        <w:rPr>
          <w:rFonts w:ascii="Times New Roman" w:hAnsi="Times New Roman" w:cs="Times New Roman"/>
          <w:b/>
          <w:sz w:val="24"/>
          <w:szCs w:val="24"/>
        </w:rPr>
        <w:t>8.Встреча со сказочным героем.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-Предлагаю начать наше путешествие. Как вы думаете, кто будет нашей спутницей? (Герда)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Входит Герда.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-Добрый день, друзья. Я – Герда. Вы узнали меня? Уже выпал снег, приближается зима. А я все еще своего друга Кая. Мне подсказали, что его увезла Снежная королева. Так ли это? (да). Вот отдохну немного и пойду дальше.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Учитель. Погоди, Герда, не торопись. Мы не оставим тебя одну. Вместе с ребятами поможем тебе дойти до Ледяного Королевства.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^ Герда. Спасибо, друзья. Сегодня замечательный зимний день.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Учитель. Что случилось? Было так тихо, медленно падал снег, но вот вдруг снег повалил хлопьями. Снежные хлопья все росли, росли и превратились… 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-В кого же они превратились? (в огромных белых кур).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^ Герда. Друзья, а какие другие птицы встречаются в сказке? (голуби, вороны, воробьи).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Учитель. Герда, а какие птицы сообщили тебе, что санки Кая несла на спине белая курица? (голуби)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lastRenderedPageBreak/>
        <w:t>Герда. Вы верно назвали птиц из сказки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879F4">
        <w:rPr>
          <w:rFonts w:ascii="Times New Roman" w:hAnsi="Times New Roman" w:cs="Times New Roman"/>
          <w:sz w:val="24"/>
          <w:szCs w:val="24"/>
        </w:rPr>
        <w:t xml:space="preserve"> какие животные встречаются? (волки, конь, олень)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Маленькая разбойница пообещала дать оленя, чтобы он отвез меня во владения Снежной королевы, но при условии, что я выполню ее прихоть. Поможете?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Дети устно отвечают на вопросы.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9F4">
        <w:rPr>
          <w:rFonts w:ascii="Times New Roman" w:hAnsi="Times New Roman" w:cs="Times New Roman"/>
          <w:b/>
          <w:sz w:val="24"/>
          <w:szCs w:val="24"/>
        </w:rPr>
        <w:t>9.Работа в группе.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Задание будете выполнять в группе. Вспомните правила работы в группе.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Герда достает конверт с заданиями. Необходимо выразительно прочитать отрывок и узнать героя.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1.Знает все четыре действия арифметики, да еще с дробями, знает, сколько в каждой стране квадратных километров и жителей.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2.В большом городе жили двое бедных детей. Мальчик и девочка 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>ходили</w:t>
      </w:r>
      <w:proofErr w:type="gramEnd"/>
      <w:r w:rsidRPr="008879F4">
        <w:rPr>
          <w:rFonts w:ascii="Times New Roman" w:hAnsi="Times New Roman" w:cs="Times New Roman"/>
          <w:sz w:val="24"/>
          <w:szCs w:val="24"/>
        </w:rPr>
        <w:t xml:space="preserve"> друг к другу по крыше в гости и сидели на скамеечке под розами. Там они весело играли.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3.Они рассказывали о зеркале как о каком-то чуде. Они бегали с зеркалом повсюду. Скоро не осталось ни одной страны, ни одного человека, которые бы не отразились в нем в искаженном виде. Напоследок им захотелось добраться до неба.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4.Кай взглянул на нее. Она была так хороша! Более умного, прелестного лица он себе представить не мог. Теперь она не казалась ему ледяною, как в тот раз, когда сидела за окном и кивала ему головой.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5.Снежная королева улетела, а он остался один, смотрел на льдины и все думал, думал, так что в голове у него трещало. Он сидел на одном месте – такой бледный, неподвижный, словно неживой. Можно было подумать, что он замерз.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6.Она была ужасно избалованна и упряма. Ростом 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79F4">
        <w:rPr>
          <w:rFonts w:ascii="Times New Roman" w:hAnsi="Times New Roman" w:cs="Times New Roman"/>
          <w:sz w:val="24"/>
          <w:szCs w:val="24"/>
        </w:rPr>
        <w:t xml:space="preserve"> Герду, но сильнее. Глаза у нее быль совсем черные, но печальные. Она обняла Герду и сказала: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-они тебя не убьют, пока я не рассержусь на тебя.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7.Из домика вышла, опираясь на клюку, старая-престарая старушка в большой соломенной шляпе, расписанной чудесными цветами.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8.Он смастерил такое зеркало, в котором все доброе и прекрасное уменьшалось донельзя, все негодное и безобразное. Напротив, так и бросалось в глаза и казалось еще хуже.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9.Это была высокая, стройная, ослепительно белая женщина; шуба и шапка на ней были из снега.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lastRenderedPageBreak/>
        <w:t>10. Она прочла все газеты на свете и позабыла все, что прочла, - вот какая умница! Раз как-то сидела она на троне, а веселья-то в этом не слишком много, - и напевала песенку: «Отчего бы мне не выйти замуж?».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Герда. Молодцы, ребята. Вы успешно справились с заданием. Теперь нам будет легче и быстрее справиться со следующим заданием, потому что с нами в пути будет северный Олень.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Учитель. Ребята. Владения Снежной королевы уже недалеко. Но почему их так плохо видно? Присмотритесь, их окружают ледяные горы. Как же нам попасть туда? (Герда плачет)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-Не плачь, Герда. Мы с детками поможем тебе.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Чтобы ледяные горы расступились, нам необходимо расположить пункты плана и иллюстрации к ним по порядку. (Оценивается правильность выполнения работы, скорость, аккуратность, согласованность в работе, взаимоуважение). 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Оценивает и анализирует выполнение Герда.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^ Герда. Молодцы, друзья. Вы справились. Горы расступились. Теперь мы четко видим владения Снежной королевы. 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Приходит Кай.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Кай. Я вспомнил тебя, моя милая Герда. Посмотри, что случилось с моими льдинками. Они сами сложились в то слово, благодаря которому я становлюсь свободным. Это слово «вечность».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Друзья, я предлагаю вам попытаться в группах сложить из осколков зеркало. (Раздает осколки из фольги).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-Не получается?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-А как вы думаете, почему?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-Конечно, ведь зло можно победить лишь всем вместе.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Герда. Спасибо вам, друзья. Ваша доброта помогла мне победить зло. Я искала Кая и благодаря вам его нашла. В знак благодарности мы с Каем дарим вам сердца. (Раздают бумажные сердечки)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Учитель. 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>Ребята, а что у вас написано на сердцах? (нежность, внимание, свет, мир, дружба, тепло, красота, любовь, забота)</w:t>
      </w:r>
      <w:proofErr w:type="gramEnd"/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 xml:space="preserve">-С </w:t>
      </w:r>
      <w:proofErr w:type="gramStart"/>
      <w:r w:rsidRPr="008879F4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8879F4">
        <w:rPr>
          <w:rFonts w:ascii="Times New Roman" w:hAnsi="Times New Roman" w:cs="Times New Roman"/>
          <w:sz w:val="24"/>
          <w:szCs w:val="24"/>
        </w:rPr>
        <w:t xml:space="preserve"> словом ассоциируются все эти слова? Что несут все эти понятия?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lastRenderedPageBreak/>
        <w:t>-Вернемся к эпиграфу. Так все же, можем ли мы утверждать, что любовь, дружба и верность сильнее страха смерти.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Формулируют правила работы в группе.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Выполняют задания в группе, назначают секретаря, который огласит принятое решение.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Каждая группа получает разрезанные пункты плана, иллюстрации. Работая в группе, наклеивают на ватман пункты плана и иллюстрации. По окончанию работы прикрепляют свою работу на доске.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Ребята в группах складывают зеркало.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Отвечают на вопросы.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Зачитывают слова.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Отвечают на вопросы.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Ассоциации.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9F4">
        <w:rPr>
          <w:rFonts w:ascii="Times New Roman" w:hAnsi="Times New Roman" w:cs="Times New Roman"/>
          <w:b/>
          <w:sz w:val="24"/>
          <w:szCs w:val="24"/>
        </w:rPr>
        <w:t>10.Домашнее задание.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Подготовить характеристику любимого героя.</w:t>
      </w:r>
    </w:p>
    <w:p w:rsid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Записывают задание в дневник.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79F4">
        <w:rPr>
          <w:rFonts w:ascii="Times New Roman" w:hAnsi="Times New Roman" w:cs="Times New Roman"/>
          <w:b/>
          <w:sz w:val="24"/>
          <w:szCs w:val="24"/>
        </w:rPr>
        <w:t>11.Рефлексия учебной деятельности.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Вы преодолели пока недолгий, но трудный путь и получили в награду знания. Храните этот клад знаний и пополняйте на каждом уроке. И помните: знания – это самое ценное богатство.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Так скажу: ни дать ни взять –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Вам оценка нынче «пять».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У вас на партах лежат сердечки. Кому урок не понравился – пусть сердечко останется лежать на парте. Кому урок не очень понравился – поднимите сердечко на высоту согнутой руки. А кому урок понравился – поднимите руку с сердечком высоко вверх.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-Пусть в вашей памяти останется сегодняшний урок, учитесь ценить красоту живого человеческого сердца, крепкую дружбу и самоотверженную любовь, ту силу, победить которую не сможет даже волшебство!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9F4">
        <w:rPr>
          <w:rFonts w:ascii="Times New Roman" w:hAnsi="Times New Roman" w:cs="Times New Roman"/>
          <w:sz w:val="24"/>
          <w:szCs w:val="24"/>
        </w:rPr>
        <w:t>Берут в руки сердечки, поднимают их.</w:t>
      </w:r>
    </w:p>
    <w:p w:rsidR="008879F4" w:rsidRPr="008879F4" w:rsidRDefault="008879F4" w:rsidP="008879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79F4" w:rsidRPr="008879F4" w:rsidSect="008879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8879F4"/>
    <w:rsid w:val="000B02C8"/>
    <w:rsid w:val="00150383"/>
    <w:rsid w:val="0088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1827</Words>
  <Characters>10414</Characters>
  <Application>Microsoft Office Word</Application>
  <DocSecurity>0</DocSecurity>
  <Lines>86</Lines>
  <Paragraphs>24</Paragraphs>
  <ScaleCrop>false</ScaleCrop>
  <Company>Microsoft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zolotuhina</cp:lastModifiedBy>
  <cp:revision>4</cp:revision>
  <dcterms:created xsi:type="dcterms:W3CDTF">2014-05-14T14:20:00Z</dcterms:created>
  <dcterms:modified xsi:type="dcterms:W3CDTF">2014-07-11T11:43:00Z</dcterms:modified>
</cp:coreProperties>
</file>