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98" w:rsidRDefault="00962798" w:rsidP="009627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7. Лев Давидович Троцкий (Бронштейн)</w:t>
      </w:r>
    </w:p>
    <w:p w:rsidR="00962798" w:rsidRDefault="00962798" w:rsidP="00962798">
      <w:pPr>
        <w:rPr>
          <w:b/>
          <w:sz w:val="28"/>
          <w:szCs w:val="28"/>
        </w:rPr>
      </w:pPr>
    </w:p>
    <w:p w:rsidR="00962798" w:rsidRDefault="00962798" w:rsidP="0096279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F7F0E">
        <w:rPr>
          <w:sz w:val="28"/>
          <w:szCs w:val="28"/>
        </w:rPr>
        <w:t>Л.Д.Троцкий родился в 1879 г. в Херсонской губернии в семье богатого землевладельца</w:t>
      </w:r>
      <w:r>
        <w:rPr>
          <w:sz w:val="28"/>
          <w:szCs w:val="28"/>
        </w:rPr>
        <w:t>. Учился в еврейской религиозной школе, в реальном училище, поступил в университет, но не окончил его, увлекшись революционной деятельностью. Был арестован и отправлен в ссылку в Сибирь.</w:t>
      </w:r>
    </w:p>
    <w:p w:rsidR="00962798" w:rsidRDefault="00962798" w:rsidP="0096279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Из ссылки бежал за границу, участвовал в работе второго съезда РСДРП. В Россию возвращается в мае 1917 г.</w:t>
      </w:r>
    </w:p>
    <w:p w:rsidR="00962798" w:rsidRDefault="00962798" w:rsidP="00962798">
      <w:pPr>
        <w:rPr>
          <w:sz w:val="28"/>
          <w:szCs w:val="28"/>
        </w:rPr>
      </w:pPr>
      <w:r>
        <w:rPr>
          <w:sz w:val="28"/>
          <w:szCs w:val="28"/>
        </w:rPr>
        <w:tab/>
        <w:t>Его выступления завораживали огромные аудитории. Это был лучший оратор 1917 г. Готовил октябрьский переворот, возглавляя ВРК. Стал народным комиссаром пол иностранным делам.</w:t>
      </w:r>
    </w:p>
    <w:p w:rsidR="00962798" w:rsidRDefault="00962798" w:rsidP="00962798">
      <w:pPr>
        <w:rPr>
          <w:sz w:val="28"/>
          <w:szCs w:val="28"/>
        </w:rPr>
      </w:pPr>
      <w:r>
        <w:rPr>
          <w:sz w:val="28"/>
          <w:szCs w:val="28"/>
        </w:rPr>
        <w:tab/>
        <w:t>Годы Гражданской войны стали его звездным часом. По популярности он был следующим после Ленина лидером. В сентябре 1918 г. становиться председателем Реввоенсовета республики, немало сделав для создания Красной Армии.</w:t>
      </w:r>
    </w:p>
    <w:p w:rsidR="00962798" w:rsidRDefault="00962798" w:rsidP="00962798">
      <w:pPr>
        <w:rPr>
          <w:sz w:val="28"/>
          <w:szCs w:val="28"/>
        </w:rPr>
      </w:pPr>
      <w:r>
        <w:rPr>
          <w:sz w:val="28"/>
          <w:szCs w:val="28"/>
        </w:rPr>
        <w:tab/>
        <w:t>В 1920 г. стал наркомом путей сообщения. Им была намечена программа восстановления народного хозяйства, повышения производительности труда. Ленин характеризовал Троцкого как одного из авторитетных руководителей.</w:t>
      </w:r>
    </w:p>
    <w:p w:rsidR="00962798" w:rsidRDefault="00962798" w:rsidP="00962798">
      <w:pPr>
        <w:rPr>
          <w:sz w:val="28"/>
          <w:szCs w:val="28"/>
        </w:rPr>
      </w:pPr>
      <w:r>
        <w:rPr>
          <w:sz w:val="28"/>
          <w:szCs w:val="28"/>
        </w:rPr>
        <w:tab/>
        <w:t>По многим вопросам, обсуждавшимся в партии, Троцкий занимал  самостоятельную позицию. Нередко превращал дискуссии в орудие борьбы за власть, за лидерство. При этом сторонников Троцкого в партии было немного. Высокомерие, заносчивость, категоричность, завышенная оценка своей персоны восстанавливали против Троцкого партийцев.</w:t>
      </w:r>
    </w:p>
    <w:p w:rsidR="00962798" w:rsidRDefault="00962798" w:rsidP="00962798">
      <w:pPr>
        <w:rPr>
          <w:sz w:val="28"/>
          <w:szCs w:val="28"/>
        </w:rPr>
      </w:pPr>
      <w:r>
        <w:rPr>
          <w:sz w:val="28"/>
          <w:szCs w:val="28"/>
        </w:rPr>
        <w:tab/>
        <w:t>Борьба со Сталиным окончилась поражением Троцкого. На октябрьском пленуме 1927 г. состоялось последнее выступление Троцкого как политического деятеля партии. Он был исключен из парт</w:t>
      </w:r>
      <w:proofErr w:type="gramStart"/>
      <w:r>
        <w:rPr>
          <w:sz w:val="28"/>
          <w:szCs w:val="28"/>
        </w:rPr>
        <w:t>ии и уе</w:t>
      </w:r>
      <w:proofErr w:type="gramEnd"/>
      <w:r>
        <w:rPr>
          <w:sz w:val="28"/>
          <w:szCs w:val="28"/>
        </w:rPr>
        <w:t>хал в Алма-Ату, в 1929 г. – за пределы СССР, поселившись в Стамбуле, затем во Франции, Норвегии и, наконец, в Мексике. Находясь за границей, Троцкий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называвший себя «гражданином без паспорта и визы», по-прежнему претендовал на роль гения делал антисоветские заявления, предрекал крах СССР и Сталина.</w:t>
      </w:r>
    </w:p>
    <w:p w:rsidR="00962798" w:rsidRDefault="00962798" w:rsidP="00962798">
      <w:pPr>
        <w:rPr>
          <w:sz w:val="28"/>
          <w:szCs w:val="28"/>
        </w:rPr>
      </w:pPr>
      <w:r>
        <w:rPr>
          <w:sz w:val="28"/>
          <w:szCs w:val="28"/>
        </w:rPr>
        <w:tab/>
        <w:t>На Троцкого было совершено два покушения. На вопрос, кого он подозревает, Троцкий отвечал: «Сталин». В 1940 г. он был убит в результате покушения, организованного  НКВД.</w:t>
      </w:r>
    </w:p>
    <w:p w:rsidR="00962798" w:rsidRDefault="00962798" w:rsidP="00962798">
      <w:pPr>
        <w:rPr>
          <w:sz w:val="28"/>
          <w:szCs w:val="28"/>
        </w:rPr>
      </w:pPr>
    </w:p>
    <w:p w:rsidR="00850AA6" w:rsidRDefault="00850AA6"/>
    <w:sectPr w:rsidR="00850AA6" w:rsidSect="0085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62798"/>
    <w:rsid w:val="000658CD"/>
    <w:rsid w:val="0015564E"/>
    <w:rsid w:val="003A6B35"/>
    <w:rsid w:val="00850AA6"/>
    <w:rsid w:val="00962798"/>
    <w:rsid w:val="00AC3664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1737</Characters>
  <Application>Microsoft Office Word</Application>
  <DocSecurity>0</DocSecurity>
  <Lines>43</Lines>
  <Paragraphs>18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2017-11-23T01:51:00Z</dcterms:created>
  <dcterms:modified xsi:type="dcterms:W3CDTF">2017-11-23T01:51:00Z</dcterms:modified>
</cp:coreProperties>
</file>