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2" w:rsidRPr="00D474D2" w:rsidRDefault="00D474D2" w:rsidP="00D474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Авторы: Бородина Н.П., Сумбулова Т.Н</w:t>
      </w:r>
    </w:p>
    <w:p w:rsidR="00D474D2" w:rsidRPr="00D474D2" w:rsidRDefault="00D474D2" w:rsidP="00D474D2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МБОУ Красноярская СОШ № 2 </w:t>
      </w:r>
    </w:p>
    <w:p w:rsidR="00D474D2" w:rsidRPr="00D474D2" w:rsidRDefault="00D474D2" w:rsidP="00D474D2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с.Красный Яр Астраханской области</w:t>
      </w:r>
    </w:p>
    <w:p w:rsidR="008D3AD4" w:rsidRDefault="008D3AD4" w:rsidP="00D474D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74D2" w:rsidRPr="008D3AD4" w:rsidRDefault="00D474D2" w:rsidP="00D474D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3AD4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ВРЕМЕНА ГОДА</w:t>
      </w:r>
    </w:p>
    <w:p w:rsidR="00D474D2" w:rsidRPr="008D3AD4" w:rsidRDefault="00D474D2" w:rsidP="00D474D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AD4">
        <w:rPr>
          <w:rFonts w:ascii="Times New Roman" w:hAnsi="Times New Roman" w:cs="Times New Roman"/>
          <w:b/>
          <w:i/>
          <w:sz w:val="24"/>
          <w:szCs w:val="24"/>
        </w:rPr>
        <w:t>(урок-мастерская)</w:t>
      </w:r>
    </w:p>
    <w:p w:rsidR="003F6B20" w:rsidRPr="00D474D2" w:rsidRDefault="003F6B2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Целевые установки на достижение результата:</w:t>
      </w:r>
      <w:bookmarkStart w:id="0" w:name="_GoBack"/>
      <w:bookmarkEnd w:id="0"/>
    </w:p>
    <w:p w:rsidR="00687857" w:rsidRPr="00D474D2" w:rsidRDefault="0068785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Личностные УУД:    освоение общекультурного наследия России, ориентация в системе моральных норм и ценностей, потребность в самовыражении.</w:t>
      </w:r>
    </w:p>
    <w:p w:rsidR="00687857" w:rsidRPr="00D474D2" w:rsidRDefault="0068785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Метапредметные УУД: самостоятельно ставить учебные цели и задачи, управлять учебным временем на уроке, формулировать собственное мнение, использовать речевые средства для решения коммуникативных задач, вступать в диалог, строить монологическое контекстное высказывание, поводить наблюдения и на их основе делать выводы, поиск информации по тексту, устанавливать причинно- следственные связи, усваивающее и поисковое чтение.</w:t>
      </w:r>
    </w:p>
    <w:p w:rsidR="00687857" w:rsidRPr="00D474D2" w:rsidRDefault="0068785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Предметные УУД:  написать этюд о времени года.</w:t>
      </w:r>
    </w:p>
    <w:p w:rsidR="0067722F" w:rsidRPr="00D474D2" w:rsidRDefault="00A24EA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Задачи: ч</w:t>
      </w:r>
      <w:r w:rsidR="00C90A27" w:rsidRPr="00D474D2">
        <w:rPr>
          <w:rFonts w:ascii="Times New Roman" w:hAnsi="Times New Roman" w:cs="Times New Roman"/>
          <w:sz w:val="24"/>
          <w:szCs w:val="24"/>
        </w:rPr>
        <w:t>тение и анализ прозаических и лирических текстов о временах года</w:t>
      </w:r>
      <w:r w:rsidRPr="00D474D2">
        <w:rPr>
          <w:rFonts w:ascii="Times New Roman" w:hAnsi="Times New Roman" w:cs="Times New Roman"/>
          <w:sz w:val="24"/>
          <w:szCs w:val="24"/>
        </w:rPr>
        <w:t>;</w:t>
      </w:r>
    </w:p>
    <w:p w:rsidR="0067722F" w:rsidRPr="00D474D2" w:rsidRDefault="00A24EA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с</w:t>
      </w:r>
      <w:r w:rsidR="00C90A27" w:rsidRPr="00D474D2">
        <w:rPr>
          <w:rFonts w:ascii="Times New Roman" w:hAnsi="Times New Roman" w:cs="Times New Roman"/>
          <w:sz w:val="24"/>
          <w:szCs w:val="24"/>
        </w:rPr>
        <w:t>оставление словаря опорных слов на основе прослушанных текстов</w:t>
      </w:r>
      <w:r w:rsidRPr="00D474D2">
        <w:rPr>
          <w:rFonts w:ascii="Times New Roman" w:hAnsi="Times New Roman" w:cs="Times New Roman"/>
          <w:sz w:val="24"/>
          <w:szCs w:val="24"/>
        </w:rPr>
        <w:t>;</w:t>
      </w:r>
    </w:p>
    <w:p w:rsidR="00A24EA0" w:rsidRPr="00D474D2" w:rsidRDefault="00A24EA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подготовка учащихся к написанию творческой работы;</w:t>
      </w:r>
    </w:p>
    <w:p w:rsidR="00A24EA0" w:rsidRPr="00D474D2" w:rsidRDefault="00A24EA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создание творческой работы «Времена года»</w:t>
      </w:r>
    </w:p>
    <w:p w:rsidR="00C40CC1" w:rsidRPr="00D474D2" w:rsidRDefault="00C40CC1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Оборудование: презентация к уроку;</w:t>
      </w:r>
      <w:r w:rsidR="00BF2517"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Pr="00D474D2">
        <w:rPr>
          <w:rFonts w:ascii="Times New Roman" w:hAnsi="Times New Roman" w:cs="Times New Roman"/>
          <w:sz w:val="24"/>
          <w:szCs w:val="24"/>
        </w:rPr>
        <w:t>музыкальное произведение Вивальди « Времена года. Осень»; карточка « опорных слов», маршрутные листы; презентации учащихся по домашнему заданию.</w:t>
      </w:r>
      <w:r w:rsidR="00A24EA0" w:rsidRPr="00D474D2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BF2517" w:rsidRPr="00D474D2">
        <w:rPr>
          <w:rFonts w:ascii="Times New Roman" w:hAnsi="Times New Roman" w:cs="Times New Roman"/>
          <w:sz w:val="24"/>
          <w:szCs w:val="24"/>
        </w:rPr>
        <w:t xml:space="preserve"> Учащиеся приносят воздушные шары, символизирующие времена года (</w:t>
      </w:r>
      <w:r w:rsidR="007F0D4E" w:rsidRPr="00D474D2">
        <w:rPr>
          <w:rFonts w:ascii="Times New Roman" w:hAnsi="Times New Roman" w:cs="Times New Roman"/>
          <w:sz w:val="24"/>
          <w:szCs w:val="24"/>
        </w:rPr>
        <w:t>красный, желтый ,зеленый, белый</w:t>
      </w:r>
      <w:r w:rsidR="00BF2517" w:rsidRPr="00D474D2">
        <w:rPr>
          <w:rFonts w:ascii="Times New Roman" w:hAnsi="Times New Roman" w:cs="Times New Roman"/>
          <w:sz w:val="24"/>
          <w:szCs w:val="24"/>
        </w:rPr>
        <w:t>)</w:t>
      </w:r>
    </w:p>
    <w:p w:rsidR="00C40CC1" w:rsidRPr="00D474D2" w:rsidRDefault="00C40CC1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Домашнее задание: группам представить время года: лето (</w:t>
      </w:r>
      <w:r w:rsidR="00A24EA0" w:rsidRPr="00D474D2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D474D2">
        <w:rPr>
          <w:rFonts w:ascii="Times New Roman" w:hAnsi="Times New Roman" w:cs="Times New Roman"/>
          <w:sz w:val="24"/>
          <w:szCs w:val="24"/>
        </w:rPr>
        <w:t xml:space="preserve"> коллаж</w:t>
      </w:r>
      <w:r w:rsidR="00A24EA0" w:rsidRPr="00D474D2">
        <w:rPr>
          <w:rFonts w:ascii="Times New Roman" w:hAnsi="Times New Roman" w:cs="Times New Roman"/>
          <w:sz w:val="24"/>
          <w:szCs w:val="24"/>
        </w:rPr>
        <w:t>а</w:t>
      </w:r>
      <w:r w:rsidRPr="00D474D2">
        <w:rPr>
          <w:rFonts w:ascii="Times New Roman" w:hAnsi="Times New Roman" w:cs="Times New Roman"/>
          <w:sz w:val="24"/>
          <w:szCs w:val="24"/>
        </w:rPr>
        <w:t xml:space="preserve">), осень ( </w:t>
      </w:r>
      <w:r w:rsidR="00A24EA0" w:rsidRPr="00D474D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D474D2">
        <w:rPr>
          <w:rFonts w:ascii="Times New Roman" w:hAnsi="Times New Roman" w:cs="Times New Roman"/>
          <w:sz w:val="24"/>
          <w:szCs w:val="24"/>
        </w:rPr>
        <w:t>вернисаж по иллюстрациям учеников класса), зима (  презентация   «Полотна художников о зиме ), весна (</w:t>
      </w:r>
      <w:r w:rsidR="00A24EA0" w:rsidRPr="00D474D2">
        <w:rPr>
          <w:rFonts w:ascii="Times New Roman" w:hAnsi="Times New Roman" w:cs="Times New Roman"/>
          <w:sz w:val="24"/>
          <w:szCs w:val="24"/>
        </w:rPr>
        <w:t>чтение наизусть стихотворений русских поэтов о весне «П</w:t>
      </w:r>
      <w:r w:rsidRPr="00D474D2">
        <w:rPr>
          <w:rFonts w:ascii="Times New Roman" w:hAnsi="Times New Roman" w:cs="Times New Roman"/>
          <w:sz w:val="24"/>
          <w:szCs w:val="24"/>
        </w:rPr>
        <w:t>оэтическая весна</w:t>
      </w:r>
      <w:r w:rsidR="00A24EA0" w:rsidRPr="00D474D2">
        <w:rPr>
          <w:rFonts w:ascii="Times New Roman" w:hAnsi="Times New Roman" w:cs="Times New Roman"/>
          <w:sz w:val="24"/>
          <w:szCs w:val="24"/>
        </w:rPr>
        <w:t>»</w:t>
      </w:r>
      <w:r w:rsidRPr="00D474D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40CC1" w:rsidRPr="00D474D2" w:rsidRDefault="00C40CC1" w:rsidP="00C90A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</w:t>
      </w:r>
      <w:r w:rsidRPr="00D474D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24EA0" w:rsidRPr="00D474D2" w:rsidRDefault="00A24EA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C40CC1" w:rsidRPr="00D474D2" w:rsidRDefault="00C40CC1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-Здравствуйте! Мы рады приветствовать вас, уважаемые взрослые и дорогие ребята, в нашей мастерской. Мы предлагаем вам совершить увлекательное путешествие. А вот куда? Сейчас вы сами определите тему нашей встречи.</w:t>
      </w:r>
    </w:p>
    <w:p w:rsidR="00C40CC1" w:rsidRPr="00D474D2" w:rsidRDefault="00A24EA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</w:t>
      </w:r>
      <w:r w:rsidR="00C40CC1" w:rsidRPr="00D474D2">
        <w:rPr>
          <w:rFonts w:ascii="Times New Roman" w:hAnsi="Times New Roman" w:cs="Times New Roman"/>
          <w:sz w:val="24"/>
          <w:szCs w:val="24"/>
        </w:rPr>
        <w:t>Откройте тетради, запишите число, классная работа</w:t>
      </w:r>
      <w:r w:rsidR="00AB575B" w:rsidRPr="00D474D2">
        <w:rPr>
          <w:rFonts w:ascii="Times New Roman" w:hAnsi="Times New Roman" w:cs="Times New Roman"/>
          <w:sz w:val="24"/>
          <w:szCs w:val="24"/>
        </w:rPr>
        <w:t>.</w:t>
      </w:r>
    </w:p>
    <w:p w:rsidR="0027738B" w:rsidRPr="00D474D2" w:rsidRDefault="0027738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Первый этап занятия.</w:t>
      </w:r>
    </w:p>
    <w:p w:rsidR="00AB575B" w:rsidRPr="00D474D2" w:rsidRDefault="00AB575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-Как обычн</w:t>
      </w:r>
      <w:r w:rsidR="00A24EA0" w:rsidRPr="00D474D2">
        <w:rPr>
          <w:rFonts w:ascii="Times New Roman" w:hAnsi="Times New Roman" w:cs="Times New Roman"/>
          <w:sz w:val="24"/>
          <w:szCs w:val="24"/>
        </w:rPr>
        <w:t>о ,начинаем с погружения в тему, выполняем  «</w:t>
      </w:r>
      <w:r w:rsidRPr="00D474D2">
        <w:rPr>
          <w:rFonts w:ascii="Times New Roman" w:hAnsi="Times New Roman" w:cs="Times New Roman"/>
          <w:sz w:val="24"/>
          <w:szCs w:val="24"/>
        </w:rPr>
        <w:t xml:space="preserve"> Письмо по кругу</w:t>
      </w:r>
      <w:r w:rsidR="00A24EA0" w:rsidRPr="00D474D2">
        <w:rPr>
          <w:rFonts w:ascii="Times New Roman" w:hAnsi="Times New Roman" w:cs="Times New Roman"/>
          <w:sz w:val="24"/>
          <w:szCs w:val="24"/>
        </w:rPr>
        <w:t>»</w:t>
      </w:r>
      <w:r w:rsidRPr="00D474D2">
        <w:rPr>
          <w:rFonts w:ascii="Times New Roman" w:hAnsi="Times New Roman" w:cs="Times New Roman"/>
          <w:sz w:val="24"/>
          <w:szCs w:val="24"/>
        </w:rPr>
        <w:t>. Запишите словосочетания, объясните орфограммы и пунктограммы.</w:t>
      </w:r>
      <w:r w:rsidR="00A24EA0" w:rsidRPr="00D4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A0" w:rsidRPr="00D474D2" w:rsidRDefault="00A24EA0" w:rsidP="00C90A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4D2">
        <w:rPr>
          <w:rFonts w:ascii="Times New Roman" w:hAnsi="Times New Roman" w:cs="Times New Roman"/>
          <w:b/>
          <w:sz w:val="24"/>
          <w:szCs w:val="24"/>
        </w:rPr>
        <w:t>А) Коллективная форма работы</w:t>
      </w:r>
      <w:r w:rsidR="003D766F" w:rsidRPr="00D474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766F" w:rsidRPr="00D474D2">
        <w:rPr>
          <w:rFonts w:ascii="Times New Roman" w:hAnsi="Times New Roman" w:cs="Times New Roman"/>
          <w:sz w:val="24"/>
          <w:szCs w:val="24"/>
        </w:rPr>
        <w:t>выполняют обучающиеся</w:t>
      </w:r>
    </w:p>
    <w:p w:rsidR="00AB575B" w:rsidRPr="00D474D2" w:rsidRDefault="00AB575B" w:rsidP="00C90A2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74D2">
        <w:rPr>
          <w:rFonts w:ascii="Times New Roman" w:hAnsi="Times New Roman" w:cs="Times New Roman"/>
          <w:i/>
          <w:sz w:val="24"/>
          <w:szCs w:val="24"/>
        </w:rPr>
        <w:t>Снег пушистый, серебристый/ мягким стелется ковром;  в багрец и в золото одетые леса,; чернеет лес, теплом разбуженный, весенней сыростью объят; лето красное; и снежинки, как пушинки, вьются весело кругом.</w:t>
      </w:r>
    </w:p>
    <w:p w:rsidR="003D766F" w:rsidRPr="00D474D2" w:rsidRDefault="003D766F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AB575B" w:rsidRPr="00D474D2" w:rsidRDefault="00AB575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Исходя из записанных выражений, определите объект речи, тему занятия</w:t>
      </w:r>
    </w:p>
    <w:p w:rsidR="003D766F" w:rsidRPr="00D474D2" w:rsidRDefault="003D766F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AB575B" w:rsidRPr="00D474D2" w:rsidRDefault="00AB575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</w:t>
      </w:r>
      <w:r w:rsidR="003D766F" w:rsidRPr="00D474D2">
        <w:rPr>
          <w:rFonts w:ascii="Times New Roman" w:hAnsi="Times New Roman" w:cs="Times New Roman"/>
          <w:sz w:val="24"/>
          <w:szCs w:val="24"/>
        </w:rPr>
        <w:t>Тема занятия «</w:t>
      </w:r>
      <w:r w:rsidRPr="00D474D2">
        <w:rPr>
          <w:rFonts w:ascii="Times New Roman" w:hAnsi="Times New Roman" w:cs="Times New Roman"/>
          <w:sz w:val="24"/>
          <w:szCs w:val="24"/>
        </w:rPr>
        <w:t xml:space="preserve"> ВРЕМЕНА ГОДА</w:t>
      </w:r>
      <w:r w:rsidR="003D766F" w:rsidRPr="00D474D2">
        <w:rPr>
          <w:rFonts w:ascii="Times New Roman" w:hAnsi="Times New Roman" w:cs="Times New Roman"/>
          <w:sz w:val="24"/>
          <w:szCs w:val="24"/>
        </w:rPr>
        <w:t>»</w:t>
      </w:r>
      <w:r w:rsidRPr="00D474D2">
        <w:rPr>
          <w:rFonts w:ascii="Times New Roman" w:hAnsi="Times New Roman" w:cs="Times New Roman"/>
          <w:sz w:val="24"/>
          <w:szCs w:val="24"/>
        </w:rPr>
        <w:t xml:space="preserve"> ( слайд )</w:t>
      </w:r>
    </w:p>
    <w:p w:rsidR="003D766F" w:rsidRPr="00D474D2" w:rsidRDefault="003D766F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AB575B" w:rsidRPr="00D474D2" w:rsidRDefault="003D766F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</w:t>
      </w:r>
      <w:r w:rsidR="00AB575B" w:rsidRPr="00D474D2">
        <w:rPr>
          <w:rFonts w:ascii="Times New Roman" w:hAnsi="Times New Roman" w:cs="Times New Roman"/>
          <w:sz w:val="24"/>
          <w:szCs w:val="24"/>
        </w:rPr>
        <w:t>Цель</w:t>
      </w:r>
      <w:r w:rsidRPr="00D474D2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AB575B" w:rsidRPr="00D474D2">
        <w:rPr>
          <w:rFonts w:ascii="Times New Roman" w:hAnsi="Times New Roman" w:cs="Times New Roman"/>
          <w:sz w:val="24"/>
          <w:szCs w:val="24"/>
        </w:rPr>
        <w:t>: создание этюда о времени года</w:t>
      </w:r>
      <w:r w:rsidRPr="00D474D2">
        <w:rPr>
          <w:rFonts w:ascii="Times New Roman" w:hAnsi="Times New Roman" w:cs="Times New Roman"/>
          <w:sz w:val="24"/>
          <w:szCs w:val="24"/>
        </w:rPr>
        <w:t>.</w:t>
      </w:r>
    </w:p>
    <w:p w:rsidR="00AB575B" w:rsidRPr="00D474D2" w:rsidRDefault="00AB575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На слайде несколько значений слова « этюд», взятых из разных  толковых  словарей, выберите значение слова, которое соответствует нашему занятию.</w:t>
      </w:r>
      <w:r w:rsidR="003D766F" w:rsidRPr="00D474D2">
        <w:rPr>
          <w:rFonts w:ascii="Times New Roman" w:hAnsi="Times New Roman" w:cs="Times New Roman"/>
          <w:sz w:val="24"/>
          <w:szCs w:val="24"/>
        </w:rPr>
        <w:t xml:space="preserve"> (слайд №4)</w:t>
      </w:r>
    </w:p>
    <w:p w:rsidR="00AB575B" w:rsidRPr="00D474D2" w:rsidRDefault="00AB575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</w:t>
      </w:r>
      <w:r w:rsidR="00F87CCA" w:rsidRPr="00D474D2">
        <w:rPr>
          <w:rFonts w:ascii="Times New Roman" w:hAnsi="Times New Roman" w:cs="Times New Roman"/>
          <w:sz w:val="24"/>
          <w:szCs w:val="24"/>
        </w:rPr>
        <w:t xml:space="preserve"> Чтобы достичь цели занятия, определите задачи</w:t>
      </w:r>
    </w:p>
    <w:p w:rsidR="003D766F" w:rsidRPr="00D474D2" w:rsidRDefault="003D766F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F87CCA" w:rsidRPr="00D474D2" w:rsidRDefault="00F87CC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ЗАДАЧИ: 1. Систематизация материала по теме творческой работы;</w:t>
      </w:r>
    </w:p>
    <w:p w:rsidR="00F87CCA" w:rsidRPr="00D474D2" w:rsidRDefault="00F87CC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2 учиться у мастеров слова ( чтение прозаических и лирических текстов);</w:t>
      </w:r>
    </w:p>
    <w:p w:rsidR="00F87CCA" w:rsidRPr="00D474D2" w:rsidRDefault="00F87CC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             3. составить словарь « опорных слов»   ( карточка перед вами);</w:t>
      </w:r>
    </w:p>
    <w:p w:rsidR="00F87CCA" w:rsidRPr="00D474D2" w:rsidRDefault="00F87CC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          4. опираясь на словарь  «опорных слов» ,написать  этюд о времени года.</w:t>
      </w:r>
      <w:r w:rsidR="003D766F" w:rsidRPr="00D474D2">
        <w:rPr>
          <w:rFonts w:ascii="Times New Roman" w:hAnsi="Times New Roman" w:cs="Times New Roman"/>
          <w:sz w:val="24"/>
          <w:szCs w:val="24"/>
        </w:rPr>
        <w:t xml:space="preserve"> (слайды № 5,6 )</w:t>
      </w:r>
    </w:p>
    <w:p w:rsidR="003D766F" w:rsidRPr="00D474D2" w:rsidRDefault="003D766F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F87CCA" w:rsidRPr="00D474D2" w:rsidRDefault="00F87CC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="003D766F" w:rsidRPr="00D474D2">
        <w:rPr>
          <w:rFonts w:ascii="Times New Roman" w:hAnsi="Times New Roman" w:cs="Times New Roman"/>
          <w:sz w:val="24"/>
          <w:szCs w:val="24"/>
        </w:rPr>
        <w:t xml:space="preserve">- </w:t>
      </w:r>
      <w:r w:rsidRPr="00D474D2">
        <w:rPr>
          <w:rFonts w:ascii="Times New Roman" w:hAnsi="Times New Roman" w:cs="Times New Roman"/>
          <w:sz w:val="24"/>
          <w:szCs w:val="24"/>
        </w:rPr>
        <w:t xml:space="preserve"> Перед вами маршрутные листы</w:t>
      </w:r>
      <w:r w:rsidR="003D766F" w:rsidRPr="00D474D2">
        <w:rPr>
          <w:rFonts w:ascii="Times New Roman" w:hAnsi="Times New Roman" w:cs="Times New Roman"/>
          <w:sz w:val="24"/>
          <w:szCs w:val="24"/>
        </w:rPr>
        <w:t xml:space="preserve"> (слайд №7)</w:t>
      </w:r>
      <w:r w:rsidRPr="00D474D2">
        <w:rPr>
          <w:rFonts w:ascii="Times New Roman" w:hAnsi="Times New Roman" w:cs="Times New Roman"/>
          <w:sz w:val="24"/>
          <w:szCs w:val="24"/>
        </w:rPr>
        <w:t>, где определены задания, оценка деятельности учащихся будет осуществляться через самопроверку, взаимопроверку</w:t>
      </w:r>
      <w:r w:rsidR="0070481A" w:rsidRPr="00D474D2">
        <w:rPr>
          <w:rFonts w:ascii="Times New Roman" w:hAnsi="Times New Roman" w:cs="Times New Roman"/>
          <w:sz w:val="24"/>
          <w:szCs w:val="24"/>
        </w:rPr>
        <w:t>, оценка  работа в группе, оценка учителем. По завершении урока посчитайте полученные баллы.</w:t>
      </w:r>
    </w:p>
    <w:p w:rsidR="000F65BC" w:rsidRPr="00D474D2" w:rsidRDefault="000F65B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0F65BC" w:rsidRPr="00D474D2" w:rsidRDefault="000F65B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="0070481A" w:rsidRPr="00D474D2">
        <w:rPr>
          <w:rFonts w:ascii="Times New Roman" w:hAnsi="Times New Roman" w:cs="Times New Roman"/>
          <w:sz w:val="24"/>
          <w:szCs w:val="24"/>
        </w:rPr>
        <w:t xml:space="preserve">2 этап занятия: </w:t>
      </w:r>
      <w:r w:rsidR="0070481A" w:rsidRPr="00D474D2">
        <w:rPr>
          <w:rFonts w:ascii="Times New Roman" w:hAnsi="Times New Roman" w:cs="Times New Roman"/>
          <w:b/>
          <w:sz w:val="24"/>
          <w:szCs w:val="24"/>
        </w:rPr>
        <w:t>проверка теоретических знаний</w:t>
      </w:r>
      <w:r w:rsidRPr="00D474D2">
        <w:rPr>
          <w:rFonts w:ascii="Times New Roman" w:hAnsi="Times New Roman" w:cs="Times New Roman"/>
          <w:b/>
          <w:sz w:val="24"/>
          <w:szCs w:val="24"/>
        </w:rPr>
        <w:t xml:space="preserve"> (индивидуальная форма работы)</w:t>
      </w:r>
      <w:r w:rsidR="0070481A" w:rsidRPr="00D474D2">
        <w:rPr>
          <w:rFonts w:ascii="Times New Roman" w:hAnsi="Times New Roman" w:cs="Times New Roman"/>
          <w:b/>
          <w:sz w:val="24"/>
          <w:szCs w:val="24"/>
        </w:rPr>
        <w:t>.</w:t>
      </w:r>
    </w:p>
    <w:p w:rsidR="0070481A" w:rsidRPr="00D474D2" w:rsidRDefault="000F65B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</w:t>
      </w:r>
      <w:r w:rsidR="0070481A" w:rsidRPr="00D474D2">
        <w:rPr>
          <w:rFonts w:ascii="Times New Roman" w:hAnsi="Times New Roman" w:cs="Times New Roman"/>
          <w:sz w:val="24"/>
          <w:szCs w:val="24"/>
        </w:rPr>
        <w:t xml:space="preserve"> Откройте тетради для теоретических опросов. Назовите термины</w:t>
      </w:r>
    </w:p>
    <w:p w:rsidR="000F65BC" w:rsidRPr="00D474D2" w:rsidRDefault="000F65B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Учитель задает вопросы обучающимся  устно, учащиеся записывают в тетради только ответы. По завершении работы проводится </w:t>
      </w:r>
      <w:r w:rsidR="0027738B" w:rsidRPr="00D474D2">
        <w:rPr>
          <w:rFonts w:ascii="Times New Roman" w:hAnsi="Times New Roman" w:cs="Times New Roman"/>
          <w:sz w:val="24"/>
          <w:szCs w:val="24"/>
        </w:rPr>
        <w:t>сам</w:t>
      </w:r>
      <w:r w:rsidRPr="00D474D2">
        <w:rPr>
          <w:rFonts w:ascii="Times New Roman" w:hAnsi="Times New Roman" w:cs="Times New Roman"/>
          <w:sz w:val="24"/>
          <w:szCs w:val="24"/>
        </w:rPr>
        <w:t>опроверка (слайд №8). Результат заносится в соответствующ</w:t>
      </w:r>
      <w:r w:rsidR="0027738B" w:rsidRPr="00D474D2">
        <w:rPr>
          <w:rFonts w:ascii="Times New Roman" w:hAnsi="Times New Roman" w:cs="Times New Roman"/>
          <w:sz w:val="24"/>
          <w:szCs w:val="24"/>
        </w:rPr>
        <w:t>ую</w:t>
      </w:r>
      <w:r w:rsidRPr="00D474D2">
        <w:rPr>
          <w:rFonts w:ascii="Times New Roman" w:hAnsi="Times New Roman" w:cs="Times New Roman"/>
          <w:sz w:val="24"/>
          <w:szCs w:val="24"/>
        </w:rPr>
        <w:t xml:space="preserve"> гр</w:t>
      </w:r>
      <w:r w:rsidR="0027738B" w:rsidRPr="00D474D2">
        <w:rPr>
          <w:rFonts w:ascii="Times New Roman" w:hAnsi="Times New Roman" w:cs="Times New Roman"/>
          <w:sz w:val="24"/>
          <w:szCs w:val="24"/>
        </w:rPr>
        <w:t>афу маршрутного листа.</w:t>
      </w:r>
    </w:p>
    <w:p w:rsidR="0070481A" w:rsidRPr="00D474D2" w:rsidRDefault="0070481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Предмет речи, отвечающий на вопрос, о чем говорится в тексте ( тема)</w:t>
      </w:r>
    </w:p>
    <w:p w:rsidR="0070481A" w:rsidRPr="00D474D2" w:rsidRDefault="0070481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Отношение автора к теме текста, ответ на вопрос, что говорится в тексте ( основная мысль)</w:t>
      </w:r>
    </w:p>
    <w:p w:rsidR="0070481A" w:rsidRPr="00D474D2" w:rsidRDefault="0070481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Сочетание предложений, связанных в единое целое общим смыслом с помощью разных средств связи ( текст )</w:t>
      </w:r>
    </w:p>
    <w:p w:rsidR="0070481A" w:rsidRPr="00D474D2" w:rsidRDefault="0070481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Назовите типы речи ( описание, повествование, рассуждение)</w:t>
      </w:r>
    </w:p>
    <w:p w:rsidR="0070481A" w:rsidRPr="00D474D2" w:rsidRDefault="0070481A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Определите стиль речи ( художественный )</w:t>
      </w: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Уж побледнел закат румяный</w:t>
      </w: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Над усыплённою землей;</w:t>
      </w: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Дымятся синие туманы,</w:t>
      </w: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И всходит месяц золотой. ( А.С.Пушкин)</w:t>
      </w: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-Внимание на слайд</w:t>
      </w:r>
      <w:r w:rsidR="0027738B" w:rsidRPr="00D474D2">
        <w:rPr>
          <w:rFonts w:ascii="Times New Roman" w:hAnsi="Times New Roman" w:cs="Times New Roman"/>
          <w:sz w:val="24"/>
          <w:szCs w:val="24"/>
        </w:rPr>
        <w:t xml:space="preserve"> № 8</w:t>
      </w:r>
      <w:r w:rsidRPr="00D474D2">
        <w:rPr>
          <w:rFonts w:ascii="Times New Roman" w:hAnsi="Times New Roman" w:cs="Times New Roman"/>
          <w:sz w:val="24"/>
          <w:szCs w:val="24"/>
        </w:rPr>
        <w:t>. Самопроверка теории. 1 балл за каждый правильный ответ, не забудьте  поставить оценку в маршрутный лист.</w:t>
      </w: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Зачем мы вспомнили теоретический материал?</w:t>
      </w:r>
    </w:p>
    <w:p w:rsidR="0027738B" w:rsidRPr="00D474D2" w:rsidRDefault="0027738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C41907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="0027738B" w:rsidRPr="00D474D2">
        <w:rPr>
          <w:rFonts w:ascii="Times New Roman" w:hAnsi="Times New Roman" w:cs="Times New Roman"/>
          <w:sz w:val="24"/>
          <w:szCs w:val="24"/>
        </w:rPr>
        <w:t>-</w:t>
      </w:r>
      <w:r w:rsidRPr="00D474D2">
        <w:rPr>
          <w:rFonts w:ascii="Times New Roman" w:hAnsi="Times New Roman" w:cs="Times New Roman"/>
          <w:sz w:val="24"/>
          <w:szCs w:val="24"/>
        </w:rPr>
        <w:t xml:space="preserve"> Наша  цель: создать этюд о времени года;</w:t>
      </w:r>
    </w:p>
    <w:p w:rsidR="00C41907" w:rsidRPr="00D474D2" w:rsidRDefault="0027738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- Мы будем использовать </w:t>
      </w:r>
      <w:r w:rsidR="00C41907"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Pr="00D474D2">
        <w:rPr>
          <w:rFonts w:ascii="Times New Roman" w:hAnsi="Times New Roman" w:cs="Times New Roman"/>
          <w:sz w:val="24"/>
          <w:szCs w:val="24"/>
        </w:rPr>
        <w:t>тип речи  описание, стиль речи: художественный, так как должны выразить свое</w:t>
      </w:r>
      <w:r w:rsidR="00C41907" w:rsidRPr="00D474D2">
        <w:rPr>
          <w:rFonts w:ascii="Times New Roman" w:hAnsi="Times New Roman" w:cs="Times New Roman"/>
          <w:sz w:val="24"/>
          <w:szCs w:val="24"/>
        </w:rPr>
        <w:t xml:space="preserve"> отношение к теме текста</w:t>
      </w:r>
      <w:r w:rsidRPr="00D474D2">
        <w:rPr>
          <w:rFonts w:ascii="Times New Roman" w:hAnsi="Times New Roman" w:cs="Times New Roman"/>
          <w:sz w:val="24"/>
          <w:szCs w:val="24"/>
        </w:rPr>
        <w:t>.</w:t>
      </w:r>
    </w:p>
    <w:p w:rsidR="0027738B" w:rsidRPr="00D474D2" w:rsidRDefault="00C4190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3</w:t>
      </w:r>
      <w:r w:rsidR="0027738B" w:rsidRPr="00D474D2">
        <w:rPr>
          <w:rFonts w:ascii="Times New Roman" w:hAnsi="Times New Roman" w:cs="Times New Roman"/>
          <w:sz w:val="24"/>
          <w:szCs w:val="24"/>
        </w:rPr>
        <w:t xml:space="preserve"> этап занятия</w:t>
      </w:r>
      <w:r w:rsidRPr="00D474D2">
        <w:rPr>
          <w:rFonts w:ascii="Times New Roman" w:hAnsi="Times New Roman" w:cs="Times New Roman"/>
          <w:sz w:val="24"/>
          <w:szCs w:val="24"/>
        </w:rPr>
        <w:t xml:space="preserve">. </w:t>
      </w:r>
      <w:r w:rsidRPr="00D474D2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D474D2">
        <w:rPr>
          <w:rFonts w:ascii="Times New Roman" w:hAnsi="Times New Roman" w:cs="Times New Roman"/>
          <w:sz w:val="24"/>
          <w:szCs w:val="24"/>
        </w:rPr>
        <w:t>.</w:t>
      </w:r>
    </w:p>
    <w:p w:rsidR="0027738B" w:rsidRPr="00D474D2" w:rsidRDefault="0027738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C41907" w:rsidRPr="00D474D2" w:rsidRDefault="0027738B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</w:t>
      </w:r>
      <w:r w:rsidR="00C41907" w:rsidRPr="00D474D2">
        <w:rPr>
          <w:rFonts w:ascii="Times New Roman" w:hAnsi="Times New Roman" w:cs="Times New Roman"/>
          <w:sz w:val="24"/>
          <w:szCs w:val="24"/>
        </w:rPr>
        <w:t xml:space="preserve"> Каждая группа </w:t>
      </w:r>
      <w:r w:rsidRPr="00D474D2">
        <w:rPr>
          <w:rFonts w:ascii="Times New Roman" w:hAnsi="Times New Roman" w:cs="Times New Roman"/>
          <w:sz w:val="24"/>
          <w:szCs w:val="24"/>
        </w:rPr>
        <w:t xml:space="preserve">получила задание </w:t>
      </w:r>
      <w:r w:rsidR="00542D10" w:rsidRPr="00D474D2">
        <w:rPr>
          <w:rFonts w:ascii="Times New Roman" w:hAnsi="Times New Roman" w:cs="Times New Roman"/>
          <w:sz w:val="24"/>
          <w:szCs w:val="24"/>
        </w:rPr>
        <w:t>представ</w:t>
      </w:r>
      <w:r w:rsidRPr="00D474D2">
        <w:rPr>
          <w:rFonts w:ascii="Times New Roman" w:hAnsi="Times New Roman" w:cs="Times New Roman"/>
          <w:sz w:val="24"/>
          <w:szCs w:val="24"/>
        </w:rPr>
        <w:t>ить</w:t>
      </w:r>
      <w:r w:rsidR="00542D10" w:rsidRPr="00D474D2">
        <w:rPr>
          <w:rFonts w:ascii="Times New Roman" w:hAnsi="Times New Roman" w:cs="Times New Roman"/>
          <w:sz w:val="24"/>
          <w:szCs w:val="24"/>
        </w:rPr>
        <w:t xml:space="preserve"> время года. Пожалуй</w:t>
      </w:r>
      <w:r w:rsidR="00C41907" w:rsidRPr="00D474D2">
        <w:rPr>
          <w:rFonts w:ascii="Times New Roman" w:hAnsi="Times New Roman" w:cs="Times New Roman"/>
          <w:sz w:val="24"/>
          <w:szCs w:val="24"/>
        </w:rPr>
        <w:t xml:space="preserve">ста, во время </w:t>
      </w:r>
      <w:r w:rsidR="00542D10" w:rsidRPr="00D474D2">
        <w:rPr>
          <w:rFonts w:ascii="Times New Roman" w:hAnsi="Times New Roman" w:cs="Times New Roman"/>
          <w:sz w:val="24"/>
          <w:szCs w:val="24"/>
        </w:rPr>
        <w:t xml:space="preserve"> ваших выступлений</w:t>
      </w:r>
      <w:r w:rsidR="00C41907" w:rsidRPr="00D474D2">
        <w:rPr>
          <w:rFonts w:ascii="Times New Roman" w:hAnsi="Times New Roman" w:cs="Times New Roman"/>
          <w:sz w:val="24"/>
          <w:szCs w:val="24"/>
        </w:rPr>
        <w:t xml:space="preserve"> записывайте наиболее яркие, понравившиеся вам слова и выражения</w:t>
      </w:r>
      <w:r w:rsidR="00542D10" w:rsidRPr="00D474D2">
        <w:rPr>
          <w:rFonts w:ascii="Times New Roman" w:hAnsi="Times New Roman" w:cs="Times New Roman"/>
          <w:sz w:val="24"/>
          <w:szCs w:val="24"/>
        </w:rPr>
        <w:t xml:space="preserve"> о времени года в словарь «опорных слов» .</w:t>
      </w:r>
      <w:r w:rsidRPr="00D474D2">
        <w:rPr>
          <w:rFonts w:ascii="Times New Roman" w:hAnsi="Times New Roman" w:cs="Times New Roman"/>
          <w:sz w:val="24"/>
          <w:szCs w:val="24"/>
        </w:rPr>
        <w:t xml:space="preserve"> Оценку получает группа по следующим критериям:</w:t>
      </w:r>
    </w:p>
    <w:p w:rsidR="002A68C6" w:rsidRPr="00D474D2" w:rsidRDefault="00542D1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умение работать в группе, </w:t>
      </w:r>
      <w:r w:rsidR="00441ECB" w:rsidRPr="00D474D2">
        <w:rPr>
          <w:rFonts w:ascii="Times New Roman" w:hAnsi="Times New Roman" w:cs="Times New Roman"/>
          <w:sz w:val="24"/>
          <w:szCs w:val="24"/>
        </w:rPr>
        <w:t>соответствие выбранной формы (коллаж презентация, вернисаж, поэтический сборник), умение представить групповой проект</w:t>
      </w:r>
      <w:r w:rsidR="002A68C6" w:rsidRPr="00D474D2">
        <w:rPr>
          <w:rFonts w:ascii="Times New Roman" w:hAnsi="Times New Roman" w:cs="Times New Roman"/>
          <w:sz w:val="24"/>
          <w:szCs w:val="24"/>
        </w:rPr>
        <w:t>; четкость, красота, эмоциональность, выразительность речи.</w:t>
      </w:r>
    </w:p>
    <w:p w:rsidR="002A68C6" w:rsidRPr="00D474D2" w:rsidRDefault="002A68C6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В</w:t>
      </w:r>
      <w:r w:rsidR="00542D10" w:rsidRPr="00D474D2">
        <w:rPr>
          <w:rFonts w:ascii="Times New Roman" w:hAnsi="Times New Roman" w:cs="Times New Roman"/>
          <w:sz w:val="24"/>
          <w:szCs w:val="24"/>
        </w:rPr>
        <w:t>ы получили возможность в совместной деятельности проявить инициативу для достижения цели. Оце</w:t>
      </w:r>
      <w:r w:rsidR="00D00C92" w:rsidRPr="00D474D2">
        <w:rPr>
          <w:rFonts w:ascii="Times New Roman" w:hAnsi="Times New Roman" w:cs="Times New Roman"/>
          <w:sz w:val="24"/>
          <w:szCs w:val="24"/>
        </w:rPr>
        <w:t>ни</w:t>
      </w:r>
      <w:r w:rsidR="00542D10" w:rsidRPr="00D474D2">
        <w:rPr>
          <w:rFonts w:ascii="Times New Roman" w:hAnsi="Times New Roman" w:cs="Times New Roman"/>
          <w:sz w:val="24"/>
          <w:szCs w:val="24"/>
        </w:rPr>
        <w:t>вает вашу деятельность</w:t>
      </w:r>
      <w:r w:rsidRPr="00D474D2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542D10" w:rsidRPr="00D474D2" w:rsidRDefault="002A68C6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Обучающиеся представляют проекты:</w:t>
      </w:r>
    </w:p>
    <w:p w:rsidR="00D00C92" w:rsidRPr="00D474D2" w:rsidRDefault="00D00C9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А. Лето  (коллаж )</w:t>
      </w:r>
    </w:p>
    <w:p w:rsidR="00D00C92" w:rsidRPr="00D474D2" w:rsidRDefault="00D00C9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Б. Осень (вернисаж)</w:t>
      </w:r>
    </w:p>
    <w:p w:rsidR="002A68C6" w:rsidRPr="00D474D2" w:rsidRDefault="002A68C6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D00C92" w:rsidRPr="00D474D2" w:rsidRDefault="00D00C9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Многие композиторы обращались к теме осени. Давайте и мы послушаем отрывок из муз</w:t>
      </w:r>
      <w:r w:rsidR="002A68C6" w:rsidRPr="00D474D2">
        <w:rPr>
          <w:rFonts w:ascii="Times New Roman" w:hAnsi="Times New Roman" w:cs="Times New Roman"/>
          <w:sz w:val="24"/>
          <w:szCs w:val="24"/>
        </w:rPr>
        <w:t>ыкального произведения Вивальди</w:t>
      </w:r>
      <w:r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="002A68C6" w:rsidRPr="00D474D2">
        <w:rPr>
          <w:rFonts w:ascii="Times New Roman" w:hAnsi="Times New Roman" w:cs="Times New Roman"/>
          <w:sz w:val="24"/>
          <w:szCs w:val="24"/>
        </w:rPr>
        <w:t xml:space="preserve"> «</w:t>
      </w:r>
      <w:r w:rsidRPr="00D474D2">
        <w:rPr>
          <w:rFonts w:ascii="Times New Roman" w:hAnsi="Times New Roman" w:cs="Times New Roman"/>
          <w:sz w:val="24"/>
          <w:szCs w:val="24"/>
        </w:rPr>
        <w:t>Времена года. Осень»</w:t>
      </w:r>
      <w:r w:rsidR="002A68C6" w:rsidRPr="00D474D2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D474D2">
        <w:rPr>
          <w:rFonts w:ascii="Times New Roman" w:hAnsi="Times New Roman" w:cs="Times New Roman"/>
          <w:sz w:val="24"/>
          <w:szCs w:val="24"/>
        </w:rPr>
        <w:t xml:space="preserve">. Закройте </w:t>
      </w:r>
      <w:r w:rsidRPr="00D474D2">
        <w:rPr>
          <w:rFonts w:ascii="Times New Roman" w:hAnsi="Times New Roman" w:cs="Times New Roman"/>
          <w:sz w:val="24"/>
          <w:szCs w:val="24"/>
        </w:rPr>
        <w:lastRenderedPageBreak/>
        <w:t>глаза и представьте, что вы сейчас в осеннем лесу. Какие картины , образы возникают у вас?</w:t>
      </w:r>
    </w:p>
    <w:p w:rsidR="00D00C92" w:rsidRPr="00D474D2" w:rsidRDefault="00D00C9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В. За окном зимушка-зима. Снежная, морозная. Мороз и солнце. День чудесный!</w:t>
      </w:r>
    </w:p>
    <w:p w:rsidR="00D00C92" w:rsidRPr="00D474D2" w:rsidRDefault="00D00C9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Слово зиме ( презентация   « Полотна художников о зиме»</w:t>
      </w:r>
      <w:r w:rsidR="002A68C6" w:rsidRPr="00D474D2">
        <w:rPr>
          <w:rFonts w:ascii="Times New Roman" w:hAnsi="Times New Roman" w:cs="Times New Roman"/>
          <w:sz w:val="24"/>
          <w:szCs w:val="24"/>
        </w:rPr>
        <w:t>) (Приложение)</w:t>
      </w:r>
    </w:p>
    <w:p w:rsidR="00D00C92" w:rsidRPr="00D474D2" w:rsidRDefault="00D00C9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Г. Весна. Как радуемся мы с вами первым </w:t>
      </w:r>
      <w:r w:rsidR="002A68C6" w:rsidRPr="00D474D2">
        <w:rPr>
          <w:rFonts w:ascii="Times New Roman" w:hAnsi="Times New Roman" w:cs="Times New Roman"/>
          <w:sz w:val="24"/>
          <w:szCs w:val="24"/>
        </w:rPr>
        <w:t>теплым дням ( поэтическая весна</w:t>
      </w:r>
      <w:r w:rsidRPr="00D474D2">
        <w:rPr>
          <w:rFonts w:ascii="Times New Roman" w:hAnsi="Times New Roman" w:cs="Times New Roman"/>
          <w:sz w:val="24"/>
          <w:szCs w:val="24"/>
        </w:rPr>
        <w:t>)</w:t>
      </w:r>
      <w:r w:rsidR="002A68C6" w:rsidRPr="00D474D2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BF2517" w:rsidRPr="00D474D2" w:rsidRDefault="002A68C6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Физкультминутка</w:t>
      </w:r>
      <w:r w:rsidR="00BF2517" w:rsidRPr="00D474D2">
        <w:rPr>
          <w:rFonts w:ascii="Times New Roman" w:hAnsi="Times New Roman" w:cs="Times New Roman"/>
          <w:sz w:val="24"/>
          <w:szCs w:val="24"/>
        </w:rPr>
        <w:t xml:space="preserve">. </w:t>
      </w:r>
      <w:r w:rsidR="00BF2517" w:rsidRPr="00D474D2">
        <w:rPr>
          <w:rFonts w:ascii="Times New Roman" w:hAnsi="Times New Roman" w:cs="Times New Roman"/>
          <w:b/>
          <w:sz w:val="24"/>
          <w:szCs w:val="24"/>
        </w:rPr>
        <w:t>Игра-этюд.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встаньте, пожалуйста, и присядьте, вы сейчас семена.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Садовник очень бережно относится к семенам, поливает их ( гладит по голове ), ухаживает за ними.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С теплым весенним солнцем семечко начинает медленно расти ( дети поднимаются)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 цветка раскрываютс листочки ( руки тянутся кверху ), растет стебелек ( вытягивается тело, появляются цветоносы с бутонами ( руки в стороны, пальцы сжаты).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    Наступает радостный момент, и бутоны лопаются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(резко разжимаются кулачки) и росток превращается в красивый сильный цветок. 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  Спасибо!</w:t>
      </w:r>
    </w:p>
    <w:p w:rsidR="00D00C92" w:rsidRPr="00D474D2" w:rsidRDefault="00D00C9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4</w:t>
      </w:r>
      <w:r w:rsidR="002A68C6" w:rsidRPr="00D474D2">
        <w:rPr>
          <w:rFonts w:ascii="Times New Roman" w:hAnsi="Times New Roman" w:cs="Times New Roman"/>
          <w:sz w:val="24"/>
          <w:szCs w:val="24"/>
        </w:rPr>
        <w:t xml:space="preserve"> этап занятия - </w:t>
      </w:r>
      <w:r w:rsidR="002A68C6" w:rsidRPr="00D474D2">
        <w:rPr>
          <w:rFonts w:ascii="Times New Roman" w:hAnsi="Times New Roman" w:cs="Times New Roman"/>
          <w:b/>
          <w:sz w:val="24"/>
          <w:szCs w:val="24"/>
        </w:rPr>
        <w:t>сотворчество</w:t>
      </w:r>
      <w:r w:rsidRPr="00D474D2">
        <w:rPr>
          <w:rFonts w:ascii="Times New Roman" w:hAnsi="Times New Roman" w:cs="Times New Roman"/>
          <w:b/>
          <w:sz w:val="24"/>
          <w:szCs w:val="24"/>
        </w:rPr>
        <w:t>.</w:t>
      </w:r>
      <w:r w:rsidRPr="00D4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17" w:rsidRPr="00D474D2" w:rsidRDefault="00BF2517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D00C92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Вы принесли с собой воздушные шары. </w:t>
      </w:r>
      <w:r w:rsidR="00D00C92" w:rsidRPr="00D474D2">
        <w:rPr>
          <w:rFonts w:ascii="Times New Roman" w:hAnsi="Times New Roman" w:cs="Times New Roman"/>
          <w:sz w:val="24"/>
          <w:szCs w:val="24"/>
        </w:rPr>
        <w:t xml:space="preserve">Что символизирует цвет вашего шарика? ( </w:t>
      </w:r>
      <w:r w:rsidRPr="00D474D2">
        <w:rPr>
          <w:rFonts w:ascii="Times New Roman" w:hAnsi="Times New Roman" w:cs="Times New Roman"/>
          <w:sz w:val="24"/>
          <w:szCs w:val="24"/>
        </w:rPr>
        <w:t>желтый, красный, зеленый, белый)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Ответы обучающихся.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752F34" w:rsidRPr="00D474D2" w:rsidRDefault="00752F34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-Каждому</w:t>
      </w:r>
      <w:r w:rsidR="00AC762C" w:rsidRPr="00D474D2">
        <w:rPr>
          <w:rFonts w:ascii="Times New Roman" w:hAnsi="Times New Roman" w:cs="Times New Roman"/>
          <w:sz w:val="24"/>
          <w:szCs w:val="24"/>
        </w:rPr>
        <w:t xml:space="preserve"> времени года свойственны звуки (Слайд № 9)</w:t>
      </w:r>
    </w:p>
    <w:p w:rsidR="00752F34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</w:t>
      </w:r>
      <w:r w:rsidR="00752F34" w:rsidRPr="00D474D2">
        <w:rPr>
          <w:rFonts w:ascii="Times New Roman" w:hAnsi="Times New Roman" w:cs="Times New Roman"/>
          <w:sz w:val="24"/>
          <w:szCs w:val="24"/>
        </w:rPr>
        <w:t>Задание: распределите звуки по временам года, записывайте их в словарь « опорных слов»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Выполняют работу в тетради, идет в</w:t>
      </w:r>
      <w:r w:rsidR="00752F34" w:rsidRPr="00D474D2">
        <w:rPr>
          <w:rFonts w:ascii="Times New Roman" w:hAnsi="Times New Roman" w:cs="Times New Roman"/>
          <w:sz w:val="24"/>
          <w:szCs w:val="24"/>
        </w:rPr>
        <w:t xml:space="preserve">заимопроверка </w:t>
      </w:r>
      <w:r w:rsidRPr="00D474D2">
        <w:rPr>
          <w:rFonts w:ascii="Times New Roman" w:hAnsi="Times New Roman" w:cs="Times New Roman"/>
          <w:sz w:val="24"/>
          <w:szCs w:val="24"/>
        </w:rPr>
        <w:t xml:space="preserve"> (слайд №10)</w:t>
      </w:r>
    </w:p>
    <w:p w:rsidR="00752F34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  <w:r w:rsidR="00752F34" w:rsidRPr="00D474D2">
        <w:rPr>
          <w:rFonts w:ascii="Times New Roman" w:hAnsi="Times New Roman" w:cs="Times New Roman"/>
          <w:sz w:val="24"/>
          <w:szCs w:val="24"/>
        </w:rPr>
        <w:t xml:space="preserve"> перед вами ответы, каждый правильный ответ- один балл, количество баллов запишите в маршрутный лист</w:t>
      </w:r>
      <w:r w:rsidRPr="00D474D2">
        <w:rPr>
          <w:rFonts w:ascii="Times New Roman" w:hAnsi="Times New Roman" w:cs="Times New Roman"/>
          <w:sz w:val="24"/>
          <w:szCs w:val="24"/>
        </w:rPr>
        <w:t>.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752F34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</w:t>
      </w:r>
      <w:r w:rsidR="00752F34" w:rsidRPr="00D474D2">
        <w:rPr>
          <w:rFonts w:ascii="Times New Roman" w:hAnsi="Times New Roman" w:cs="Times New Roman"/>
          <w:sz w:val="24"/>
          <w:szCs w:val="24"/>
        </w:rPr>
        <w:t>Нам сегодня помогают мастера слова: поэты, писатели русской литературы.</w:t>
      </w:r>
    </w:p>
    <w:p w:rsidR="00AC762C" w:rsidRPr="00D474D2" w:rsidRDefault="00752F34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 каждой группы на столе лежит файл, в котором несколько отрывков из художественных текстов</w:t>
      </w:r>
      <w:r w:rsidR="00AC762C" w:rsidRPr="00D474D2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D47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- Назовите самые распространенные средства художественной выразительности 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Обучающиеся называют их (слайд №11)</w:t>
      </w:r>
    </w:p>
    <w:p w:rsidR="00AC762C" w:rsidRPr="00D474D2" w:rsidRDefault="00AC762C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752F34" w:rsidRPr="00D474D2" w:rsidRDefault="00752F34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 Задание: прочитайте отрывки</w:t>
      </w:r>
      <w:r w:rsidR="00AC762C" w:rsidRPr="00D474D2">
        <w:rPr>
          <w:rFonts w:ascii="Times New Roman" w:hAnsi="Times New Roman" w:cs="Times New Roman"/>
          <w:sz w:val="24"/>
          <w:szCs w:val="24"/>
        </w:rPr>
        <w:t xml:space="preserve"> из художественных произведений</w:t>
      </w:r>
      <w:r w:rsidRPr="00D474D2">
        <w:rPr>
          <w:rFonts w:ascii="Times New Roman" w:hAnsi="Times New Roman" w:cs="Times New Roman"/>
          <w:sz w:val="24"/>
          <w:szCs w:val="24"/>
        </w:rPr>
        <w:t>. В каждом есть свои выразительные средства- это приёмы, слова, выражения, которые делают художественную речь ярче, выразительнее. Подчеркните их простым карандашом.</w:t>
      </w:r>
    </w:p>
    <w:p w:rsidR="00752F34" w:rsidRPr="00D474D2" w:rsidRDefault="00404F1E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Обучающиеся приво</w:t>
      </w:r>
      <w:r w:rsidR="00752F34" w:rsidRPr="00D474D2">
        <w:rPr>
          <w:rFonts w:ascii="Times New Roman" w:hAnsi="Times New Roman" w:cs="Times New Roman"/>
          <w:sz w:val="24"/>
          <w:szCs w:val="24"/>
        </w:rPr>
        <w:t>д</w:t>
      </w:r>
      <w:r w:rsidRPr="00D474D2">
        <w:rPr>
          <w:rFonts w:ascii="Times New Roman" w:hAnsi="Times New Roman" w:cs="Times New Roman"/>
          <w:sz w:val="24"/>
          <w:szCs w:val="24"/>
        </w:rPr>
        <w:t>я</w:t>
      </w:r>
      <w:r w:rsidR="00752F34" w:rsidRPr="00D474D2">
        <w:rPr>
          <w:rFonts w:ascii="Times New Roman" w:hAnsi="Times New Roman" w:cs="Times New Roman"/>
          <w:sz w:val="24"/>
          <w:szCs w:val="24"/>
        </w:rPr>
        <w:t>т</w:t>
      </w:r>
      <w:r w:rsidRPr="00D474D2">
        <w:rPr>
          <w:rFonts w:ascii="Times New Roman" w:hAnsi="Times New Roman" w:cs="Times New Roman"/>
          <w:sz w:val="24"/>
          <w:szCs w:val="24"/>
        </w:rPr>
        <w:t xml:space="preserve"> примеры</w:t>
      </w:r>
    </w:p>
    <w:p w:rsidR="00752F34" w:rsidRPr="00D474D2" w:rsidRDefault="00752F34" w:rsidP="00C90A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5</w:t>
      </w:r>
      <w:r w:rsidR="00404F1E" w:rsidRPr="00D474D2">
        <w:rPr>
          <w:rFonts w:ascii="Times New Roman" w:hAnsi="Times New Roman" w:cs="Times New Roman"/>
          <w:sz w:val="24"/>
          <w:szCs w:val="24"/>
        </w:rPr>
        <w:t xml:space="preserve"> этап занятия</w:t>
      </w:r>
      <w:r w:rsidRPr="00D474D2">
        <w:rPr>
          <w:rFonts w:ascii="Times New Roman" w:hAnsi="Times New Roman" w:cs="Times New Roman"/>
          <w:b/>
          <w:sz w:val="24"/>
          <w:szCs w:val="24"/>
        </w:rPr>
        <w:t>. Написание творческой работы.</w:t>
      </w:r>
    </w:p>
    <w:p w:rsidR="000E4613" w:rsidRPr="00D474D2" w:rsidRDefault="000E4613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752F34" w:rsidRPr="00D474D2" w:rsidRDefault="003D4EB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</w:t>
      </w:r>
      <w:r w:rsidR="00752F34" w:rsidRPr="00D474D2">
        <w:rPr>
          <w:rFonts w:ascii="Times New Roman" w:hAnsi="Times New Roman" w:cs="Times New Roman"/>
          <w:sz w:val="24"/>
          <w:szCs w:val="24"/>
        </w:rPr>
        <w:t>Задачи выполнены</w:t>
      </w:r>
      <w:r w:rsidRPr="00D474D2">
        <w:rPr>
          <w:rFonts w:ascii="Times New Roman" w:hAnsi="Times New Roman" w:cs="Times New Roman"/>
          <w:sz w:val="24"/>
          <w:szCs w:val="24"/>
        </w:rPr>
        <w:t>. Все виды работ были подчинены одной цели: создать этюд  о времени года. Подойдите по одному представителю группы, выберите время года ( карточки).</w:t>
      </w:r>
    </w:p>
    <w:p w:rsidR="003D4EB2" w:rsidRPr="00D474D2" w:rsidRDefault="003D4EB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Не забывайте</w:t>
      </w:r>
      <w:r w:rsidR="00D72628" w:rsidRPr="00D474D2">
        <w:rPr>
          <w:rFonts w:ascii="Times New Roman" w:hAnsi="Times New Roman" w:cs="Times New Roman"/>
          <w:sz w:val="24"/>
          <w:szCs w:val="24"/>
        </w:rPr>
        <w:t>:</w:t>
      </w:r>
      <w:r w:rsidRPr="00D474D2">
        <w:rPr>
          <w:rFonts w:ascii="Times New Roman" w:hAnsi="Times New Roman" w:cs="Times New Roman"/>
          <w:sz w:val="24"/>
          <w:szCs w:val="24"/>
        </w:rPr>
        <w:t xml:space="preserve"> этюд должен получиться ярким, неповторимым, пользуйтесь словарем опорных слов, учимся у мастеров слова. ( Звучит музыка П.И.Чайковского « Времена года)</w:t>
      </w:r>
    </w:p>
    <w:p w:rsidR="00D72628" w:rsidRPr="00D474D2" w:rsidRDefault="00D72628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D4EB2" w:rsidRPr="00D474D2">
        <w:rPr>
          <w:rFonts w:ascii="Times New Roman" w:hAnsi="Times New Roman" w:cs="Times New Roman"/>
          <w:sz w:val="24"/>
          <w:szCs w:val="24"/>
        </w:rPr>
        <w:t>зачитывают работы, получают оценку за содержание</w:t>
      </w:r>
      <w:r w:rsidRPr="00D474D2">
        <w:rPr>
          <w:rFonts w:ascii="Times New Roman" w:hAnsi="Times New Roman" w:cs="Times New Roman"/>
          <w:sz w:val="24"/>
          <w:szCs w:val="24"/>
        </w:rPr>
        <w:t>.</w:t>
      </w:r>
      <w:r w:rsidR="003D4EB2" w:rsidRPr="00D47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EB2" w:rsidRPr="00D474D2" w:rsidRDefault="003D4EB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6</w:t>
      </w:r>
      <w:r w:rsidR="00D72628" w:rsidRPr="00D474D2">
        <w:rPr>
          <w:rFonts w:ascii="Times New Roman" w:hAnsi="Times New Roman" w:cs="Times New Roman"/>
          <w:sz w:val="24"/>
          <w:szCs w:val="24"/>
        </w:rPr>
        <w:t xml:space="preserve"> этап занятия</w:t>
      </w:r>
      <w:r w:rsidRPr="00D474D2">
        <w:rPr>
          <w:rFonts w:ascii="Times New Roman" w:hAnsi="Times New Roman" w:cs="Times New Roman"/>
          <w:sz w:val="24"/>
          <w:szCs w:val="24"/>
        </w:rPr>
        <w:t xml:space="preserve">. </w:t>
      </w:r>
      <w:r w:rsidRPr="00D474D2">
        <w:rPr>
          <w:rFonts w:ascii="Times New Roman" w:hAnsi="Times New Roman" w:cs="Times New Roman"/>
          <w:b/>
          <w:sz w:val="24"/>
          <w:szCs w:val="24"/>
        </w:rPr>
        <w:t>Рефлексивный этап урока</w:t>
      </w:r>
    </w:p>
    <w:p w:rsidR="003D4EB2" w:rsidRPr="00D474D2" w:rsidRDefault="003D4EB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-Каждая группа скажет о своих впечатлениях от занятия. Начну я. Мне занятие понравилось, потому что вы активно работали и достигли цели. ( Смотри на слайд</w:t>
      </w:r>
      <w:r w:rsidR="00D72628" w:rsidRPr="00D474D2">
        <w:rPr>
          <w:rFonts w:ascii="Times New Roman" w:hAnsi="Times New Roman" w:cs="Times New Roman"/>
          <w:sz w:val="24"/>
          <w:szCs w:val="24"/>
        </w:rPr>
        <w:t xml:space="preserve"> №12</w:t>
      </w:r>
      <w:r w:rsidRPr="00D474D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D4EB2" w:rsidRPr="00D474D2" w:rsidRDefault="003D4EB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72628" w:rsidRPr="00D474D2">
        <w:rPr>
          <w:rFonts w:ascii="Times New Roman" w:hAnsi="Times New Roman" w:cs="Times New Roman"/>
          <w:sz w:val="24"/>
          <w:szCs w:val="24"/>
        </w:rPr>
        <w:t xml:space="preserve"> этап занятия. П</w:t>
      </w:r>
      <w:r w:rsidRPr="00D474D2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 w:rsidR="00D72628" w:rsidRPr="00D474D2">
        <w:rPr>
          <w:rFonts w:ascii="Times New Roman" w:hAnsi="Times New Roman" w:cs="Times New Roman"/>
          <w:sz w:val="24"/>
          <w:szCs w:val="24"/>
        </w:rPr>
        <w:t>работы.</w:t>
      </w:r>
    </w:p>
    <w:p w:rsidR="00D72628" w:rsidRPr="00D474D2" w:rsidRDefault="00D72628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Учитель:</w:t>
      </w:r>
    </w:p>
    <w:p w:rsidR="003D4EB2" w:rsidRPr="00D474D2" w:rsidRDefault="003D4EB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Посмотрите в маршрутные листа, посчитайте баллы</w:t>
      </w:r>
      <w:r w:rsidR="000822B0" w:rsidRPr="00D474D2">
        <w:rPr>
          <w:rFonts w:ascii="Times New Roman" w:hAnsi="Times New Roman" w:cs="Times New Roman"/>
          <w:sz w:val="24"/>
          <w:szCs w:val="24"/>
        </w:rPr>
        <w:t xml:space="preserve"> и поставьте отметку:</w:t>
      </w:r>
    </w:p>
    <w:p w:rsidR="000822B0" w:rsidRPr="00D474D2" w:rsidRDefault="000822B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24-25 баллов – отметка «5»; 20-23 балла – отметка «4», 12-19 баллов – отметка «3»</w:t>
      </w:r>
    </w:p>
    <w:p w:rsidR="003D4EB2" w:rsidRPr="00D474D2" w:rsidRDefault="003D4EB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8</w:t>
      </w:r>
      <w:r w:rsidR="000822B0" w:rsidRPr="00D474D2">
        <w:rPr>
          <w:rFonts w:ascii="Times New Roman" w:hAnsi="Times New Roman" w:cs="Times New Roman"/>
          <w:sz w:val="24"/>
          <w:szCs w:val="24"/>
        </w:rPr>
        <w:t xml:space="preserve"> этап занятия.</w:t>
      </w:r>
      <w:r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Pr="00D474D2">
        <w:rPr>
          <w:rFonts w:ascii="Times New Roman" w:hAnsi="Times New Roman" w:cs="Times New Roman"/>
          <w:b/>
          <w:sz w:val="24"/>
          <w:szCs w:val="24"/>
        </w:rPr>
        <w:t>Определение домашнего задания</w:t>
      </w:r>
      <w:r w:rsidRPr="00D474D2">
        <w:rPr>
          <w:rFonts w:ascii="Times New Roman" w:hAnsi="Times New Roman" w:cs="Times New Roman"/>
          <w:sz w:val="24"/>
          <w:szCs w:val="24"/>
        </w:rPr>
        <w:t xml:space="preserve"> </w:t>
      </w:r>
      <w:r w:rsidR="00F174D5" w:rsidRPr="00D47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4D5" w:rsidRPr="00D474D2" w:rsidRDefault="000822B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Тема следующей мастерской</w:t>
      </w:r>
      <w:r w:rsidR="00F174D5" w:rsidRPr="00D474D2">
        <w:rPr>
          <w:rFonts w:ascii="Times New Roman" w:hAnsi="Times New Roman" w:cs="Times New Roman"/>
          <w:sz w:val="24"/>
          <w:szCs w:val="24"/>
        </w:rPr>
        <w:t>: « Снежинка»</w:t>
      </w:r>
    </w:p>
    <w:p w:rsidR="00F174D5" w:rsidRPr="00D474D2" w:rsidRDefault="00F174D5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подобрать стихотворения, отрывки из прозаических произведений о снежинке;</w:t>
      </w:r>
    </w:p>
    <w:p w:rsidR="00F174D5" w:rsidRPr="00D474D2" w:rsidRDefault="00F174D5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выучить наизусть либо стихотворение, либо отрывок из прозы;</w:t>
      </w:r>
    </w:p>
    <w:p w:rsidR="00F174D5" w:rsidRPr="00D474D2" w:rsidRDefault="000822B0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составить центон</w:t>
      </w:r>
      <w:r w:rsidR="00F174D5" w:rsidRPr="00D474D2">
        <w:rPr>
          <w:rFonts w:ascii="Times New Roman" w:hAnsi="Times New Roman" w:cs="Times New Roman"/>
          <w:sz w:val="24"/>
          <w:szCs w:val="24"/>
        </w:rPr>
        <w:t xml:space="preserve"> по поэтическим стихам.</w:t>
      </w:r>
    </w:p>
    <w:p w:rsidR="00F87CCA" w:rsidRPr="00D474D2" w:rsidRDefault="00B953C4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B953C4" w:rsidRPr="00D474D2" w:rsidRDefault="00B953C4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отрывки из произведений А. А. Фета, А.С. Пушкина, Ф.И. Тютчева, Л.Н. Толстого, М. М. Пришвина, К. Г. Паустовского</w:t>
      </w:r>
    </w:p>
    <w:p w:rsidR="008F0782" w:rsidRPr="00D474D2" w:rsidRDefault="008F0782" w:rsidP="00C90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4D2">
        <w:rPr>
          <w:rFonts w:ascii="Times New Roman" w:hAnsi="Times New Roman" w:cs="Times New Roman"/>
          <w:sz w:val="24"/>
          <w:szCs w:val="24"/>
        </w:rPr>
        <w:t>- отрывки из музыкальных произведений А. Вивальди , П.И. Чайковского «Времена года»</w:t>
      </w:r>
    </w:p>
    <w:sectPr w:rsidR="008F0782" w:rsidRPr="00D474D2" w:rsidSect="0029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FE3"/>
    <w:multiLevelType w:val="hybridMultilevel"/>
    <w:tmpl w:val="6D8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2985"/>
    <w:multiLevelType w:val="hybridMultilevel"/>
    <w:tmpl w:val="F9B2C34E"/>
    <w:lvl w:ilvl="0" w:tplc="2B10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E2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B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2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8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EA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A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CC1"/>
    <w:rsid w:val="000822B0"/>
    <w:rsid w:val="000E4613"/>
    <w:rsid w:val="000F65BC"/>
    <w:rsid w:val="0027738B"/>
    <w:rsid w:val="00290AC9"/>
    <w:rsid w:val="002A68C6"/>
    <w:rsid w:val="0033318E"/>
    <w:rsid w:val="003D4EB2"/>
    <w:rsid w:val="003D766F"/>
    <w:rsid w:val="003F6B20"/>
    <w:rsid w:val="003F7806"/>
    <w:rsid w:val="00404F1E"/>
    <w:rsid w:val="00441ECB"/>
    <w:rsid w:val="00462B9B"/>
    <w:rsid w:val="00542D10"/>
    <w:rsid w:val="00665988"/>
    <w:rsid w:val="0067722F"/>
    <w:rsid w:val="00687857"/>
    <w:rsid w:val="006A4711"/>
    <w:rsid w:val="0070481A"/>
    <w:rsid w:val="00751395"/>
    <w:rsid w:val="00752F34"/>
    <w:rsid w:val="007F0D4E"/>
    <w:rsid w:val="00800802"/>
    <w:rsid w:val="008D3AD4"/>
    <w:rsid w:val="008F0782"/>
    <w:rsid w:val="00A24EA0"/>
    <w:rsid w:val="00AB575B"/>
    <w:rsid w:val="00AC762C"/>
    <w:rsid w:val="00B30E9D"/>
    <w:rsid w:val="00B953C4"/>
    <w:rsid w:val="00BF2517"/>
    <w:rsid w:val="00C40CC1"/>
    <w:rsid w:val="00C41907"/>
    <w:rsid w:val="00C90A27"/>
    <w:rsid w:val="00D00C92"/>
    <w:rsid w:val="00D442BD"/>
    <w:rsid w:val="00D474D2"/>
    <w:rsid w:val="00D50C5C"/>
    <w:rsid w:val="00D72628"/>
    <w:rsid w:val="00F174D5"/>
    <w:rsid w:val="00F85CA5"/>
    <w:rsid w:val="00F8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C5C"/>
    <w:rPr>
      <w:color w:val="0000FF" w:themeColor="hyperlink"/>
      <w:u w:val="single"/>
    </w:rPr>
  </w:style>
  <w:style w:type="paragraph" w:styleId="a5">
    <w:name w:val="No Spacing"/>
    <w:uiPriority w:val="1"/>
    <w:qFormat/>
    <w:rsid w:val="00C90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VartanyanVV</cp:lastModifiedBy>
  <cp:revision>18</cp:revision>
  <cp:lastPrinted>2014-12-08T09:08:00Z</cp:lastPrinted>
  <dcterms:created xsi:type="dcterms:W3CDTF">2014-12-06T15:15:00Z</dcterms:created>
  <dcterms:modified xsi:type="dcterms:W3CDTF">2015-05-13T10:57:00Z</dcterms:modified>
</cp:coreProperties>
</file>